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87230" w14:textId="77777777" w:rsidR="00E37697" w:rsidRDefault="00000000">
      <w:pPr>
        <w:widowControl w:val="0"/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14:paraId="001160AD" w14:textId="77777777" w:rsidR="00E37697" w:rsidRDefault="00000000">
      <w:pPr>
        <w:widowControl w:val="0"/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INDICAÇÃO DO EXTENSIONISTA VISITANTE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5B67A08" w14:textId="77777777" w:rsidR="00E37697" w:rsidRDefault="00000000">
      <w:pPr>
        <w:widowControl w:val="0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Solicita-se o vínculo de Extensionista Visitante para o candidato abaixo identificado, selecionado por meio do Edital Nº _____________, definido como “pessoa cujos saberes possam contribuir de forma especialmente relevante para o desenvolvimento de atividades de Extensão no âmbito do IFRS, por prazo determinado, sem gerar para o IFRS, em qualquer hipótese, admissão de vínculo empregatício ou responsabilidade por remuneração ou por indenizações, conforme dados abaixo apresentados:</w:t>
      </w:r>
    </w:p>
    <w:tbl>
      <w:tblPr>
        <w:tblStyle w:val="a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915"/>
      </w:tblGrid>
      <w:tr w:rsidR="00E37697" w14:paraId="6CAEE3DC" w14:textId="77777777">
        <w:trPr>
          <w:trHeight w:val="255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44CB1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Dados do Extensionista Visitante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:</w:t>
            </w:r>
          </w:p>
        </w:tc>
      </w:tr>
      <w:tr w:rsidR="00E37697" w14:paraId="7FB08658" w14:textId="77777777">
        <w:trPr>
          <w:trHeight w:val="24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86CA8" w14:textId="77777777" w:rsidR="00E37697" w:rsidRDefault="00000000">
            <w:pPr>
              <w:widowControl w:val="0"/>
              <w:spacing w:before="240" w:after="24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Nome completo: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D14B8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37697" w14:paraId="6B7C4453" w14:textId="77777777">
        <w:trPr>
          <w:trHeight w:val="24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EE451" w14:textId="77777777" w:rsidR="00E37697" w:rsidRDefault="00000000">
            <w:pPr>
              <w:widowControl w:val="0"/>
              <w:spacing w:before="240" w:after="24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Endereço eletrônico: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29C520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37697" w14:paraId="5465194E" w14:textId="77777777">
        <w:trPr>
          <w:trHeight w:val="255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60CFB" w14:textId="77777777" w:rsidR="00E37697" w:rsidRDefault="00000000">
            <w:pPr>
              <w:widowControl w:val="0"/>
              <w:spacing w:before="240" w:after="24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Link do Currículo Lattes: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3CB128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4588B401" w14:textId="77777777" w:rsidR="00E37697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0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915"/>
      </w:tblGrid>
      <w:tr w:rsidR="00E37697" w14:paraId="2FA7BDD0" w14:textId="77777777">
        <w:trPr>
          <w:trHeight w:val="255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E6F12" w14:textId="77777777" w:rsidR="00E37697" w:rsidRDefault="00000000">
            <w:pPr>
              <w:widowControl w:val="0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Dados da Atividade de Extensão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:</w:t>
            </w:r>
          </w:p>
        </w:tc>
      </w:tr>
      <w:tr w:rsidR="00E37697" w14:paraId="4E5F05A8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997D9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Título do Programa ou Projeto: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B33E04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37697" w14:paraId="2DCB6386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8CE95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Código do Programa ou Projeto no SIGAA: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C9E7B9" w14:textId="77777777" w:rsidR="00E37697" w:rsidRDefault="00E37697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19FD2A22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5D1CF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O Programa ou Projeto foi submetido no Edital: 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3EF300" w14:textId="77777777" w:rsidR="00E37697" w:rsidRDefault="00E37697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57F2B0F1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619BE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Coordenador(a) do Programa ou Projeto de Extensão: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br/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(nome completo)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565B20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37697" w14:paraId="61FA0065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AF0FC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 Campus ao qual está vinculado o projeto: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7BA872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37697" w14:paraId="722B109B" w14:textId="77777777">
        <w:trPr>
          <w:trHeight w:val="48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DFA82" w14:textId="77777777" w:rsidR="00E37697" w:rsidRDefault="00000000">
            <w:pPr>
              <w:widowControl w:val="0"/>
              <w:ind w:left="100"/>
              <w:jc w:val="right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Período do vínculo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br/>
              <w:t xml:space="preserve"> do Extensionista Visitante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highlight w:val="white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:</w:t>
            </w:r>
          </w:p>
        </w:tc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B02293" w14:textId="77777777" w:rsidR="00E37697" w:rsidRDefault="00000000">
            <w:pPr>
              <w:widowControl w:val="0"/>
              <w:ind w:lef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7928F4C7" w14:textId="77777777" w:rsidR="00E37697" w:rsidRDefault="00000000">
      <w:pPr>
        <w:widowControl w:val="0"/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</w:t>
      </w:r>
      <w:r>
        <w:rPr>
          <w:rFonts w:ascii="Calibri" w:eastAsia="Calibri" w:hAnsi="Calibri" w:cs="Calibri"/>
          <w:sz w:val="18"/>
          <w:szCs w:val="18"/>
        </w:rPr>
        <w:t xml:space="preserve"> O período de vínculo do Extensionista Visitante não poderá ultrapassar o período de vigência da atividade de Extensão.</w:t>
      </w:r>
    </w:p>
    <w:p w14:paraId="33437AD8" w14:textId="77777777" w:rsidR="00E37697" w:rsidRDefault="00E37697">
      <w:pPr>
        <w:widowControl w:val="0"/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</w:p>
    <w:p w14:paraId="3ECC7062" w14:textId="77777777" w:rsidR="00E37697" w:rsidRDefault="00E37697">
      <w:pPr>
        <w:widowControl w:val="0"/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</w:p>
    <w:p w14:paraId="4400371E" w14:textId="77777777" w:rsidR="00E37697" w:rsidRDefault="00000000">
      <w:pPr>
        <w:widowControl w:val="0"/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[NOME DO(A) COORDENADOR(A)]</w:t>
      </w:r>
      <w:r>
        <w:rPr>
          <w:rFonts w:ascii="Calibri" w:eastAsia="Calibri" w:hAnsi="Calibri" w:cs="Calibri"/>
          <w:sz w:val="24"/>
          <w:szCs w:val="24"/>
        </w:rPr>
        <w:br/>
        <w:t>Assinatura do(a) Coordenador(a)</w:t>
      </w:r>
    </w:p>
    <w:sectPr w:rsidR="00E37697">
      <w:headerReference w:type="default" r:id="rId6"/>
      <w:pgSz w:w="11909" w:h="16834"/>
      <w:pgMar w:top="1440" w:right="1133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53A24" w14:textId="77777777" w:rsidR="005F7670" w:rsidRDefault="005F7670">
      <w:pPr>
        <w:spacing w:line="240" w:lineRule="auto"/>
      </w:pPr>
      <w:r>
        <w:separator/>
      </w:r>
    </w:p>
  </w:endnote>
  <w:endnote w:type="continuationSeparator" w:id="0">
    <w:p w14:paraId="72151D2E" w14:textId="77777777" w:rsidR="005F7670" w:rsidRDefault="005F7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27C49F-7F38-4949-8A32-7BC85588D436}"/>
    <w:embedBold r:id="rId2" w:fontKey="{99B951C4-A748-419C-9255-4CA1ABB249A0}"/>
    <w:embedItalic r:id="rId3" w:fontKey="{C7824C34-5983-4CDF-93EA-8229ACAAF732}"/>
    <w:embedBoldItalic r:id="rId4" w:fontKey="{6A8C38BD-C5C9-4B19-8AD6-449AD5945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766CA6-280A-4971-93A4-9DDEC4673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1DCCC" w14:textId="77777777" w:rsidR="005F7670" w:rsidRDefault="005F7670">
      <w:pPr>
        <w:spacing w:line="240" w:lineRule="auto"/>
      </w:pPr>
      <w:r>
        <w:separator/>
      </w:r>
    </w:p>
  </w:footnote>
  <w:footnote w:type="continuationSeparator" w:id="0">
    <w:p w14:paraId="4395FF7D" w14:textId="77777777" w:rsidR="005F7670" w:rsidRDefault="005F7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231F" w14:textId="77777777" w:rsidR="00E37697" w:rsidRDefault="00E37697">
    <w:pPr>
      <w:spacing w:line="256" w:lineRule="auto"/>
      <w:ind w:left="20" w:right="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697"/>
    <w:rsid w:val="00023262"/>
    <w:rsid w:val="00400830"/>
    <w:rsid w:val="00504563"/>
    <w:rsid w:val="005F7670"/>
    <w:rsid w:val="00602760"/>
    <w:rsid w:val="00887BDB"/>
    <w:rsid w:val="00C95BC6"/>
    <w:rsid w:val="00E3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DE75"/>
  <w15:docId w15:val="{00E1C3AE-67EB-4834-8D92-E0F10BF0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983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 Ferreira</dc:creator>
  <cp:lastModifiedBy>Rosangela Ferreira</cp:lastModifiedBy>
  <cp:revision>3</cp:revision>
  <dcterms:created xsi:type="dcterms:W3CDTF">2026-01-08T16:07:00Z</dcterms:created>
  <dcterms:modified xsi:type="dcterms:W3CDTF">2026-01-08T16:28:00Z</dcterms:modified>
</cp:coreProperties>
</file>