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5" w:rsidRPr="004C6013" w:rsidRDefault="00CA5B7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6013">
        <w:rPr>
          <w:rFonts w:asciiTheme="majorHAnsi" w:hAnsiTheme="majorHAnsi" w:cstheme="majorHAnsi"/>
          <w:b/>
          <w:sz w:val="24"/>
          <w:szCs w:val="24"/>
        </w:rPr>
        <w:t>ANEXO II</w:t>
      </w: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jc w:val="center"/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MANIFESTAÇÃO DA CHEFIA IMEDIATA 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4C601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 xml:space="preserve"> ) Favorável (   ) Desfavorável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Motivação: 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CA5B76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Data: ____/_____/______         </w:t>
      </w:r>
      <w:proofErr w:type="gramStart"/>
      <w:r w:rsidRPr="004C6013">
        <w:rPr>
          <w:rFonts w:asciiTheme="majorHAnsi" w:hAnsiTheme="majorHAnsi" w:cstheme="majorHAnsi"/>
          <w:sz w:val="24"/>
          <w:szCs w:val="24"/>
        </w:rPr>
        <w:t>Assinatura:_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2529E5" w:rsidRPr="004C6013">
      <w:headerReference w:type="default" r:id="rId6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82" w:rsidRDefault="00150482" w:rsidP="004C6013">
      <w:pPr>
        <w:spacing w:line="240" w:lineRule="auto"/>
      </w:pPr>
      <w:r>
        <w:separator/>
      </w:r>
    </w:p>
  </w:endnote>
  <w:endnote w:type="continuationSeparator" w:id="0">
    <w:p w:rsidR="00150482" w:rsidRDefault="00150482" w:rsidP="004C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82" w:rsidRDefault="00150482" w:rsidP="004C6013">
      <w:pPr>
        <w:spacing w:line="240" w:lineRule="auto"/>
      </w:pPr>
      <w:r>
        <w:separator/>
      </w:r>
    </w:p>
  </w:footnote>
  <w:footnote w:type="continuationSeparator" w:id="0">
    <w:p w:rsidR="00150482" w:rsidRDefault="00150482" w:rsidP="004C6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13" w:rsidRPr="00E75A88" w:rsidRDefault="004C6013" w:rsidP="004C6013">
    <w:pPr>
      <w:pStyle w:val="Cabealho"/>
      <w:jc w:val="center"/>
      <w:rPr>
        <w:rFonts w:ascii="Calibri" w:hAnsi="Calibri" w:cs="Calibri"/>
        <w:sz w:val="20"/>
      </w:rPr>
    </w:pPr>
    <w:r>
      <w:rPr>
        <w:rFonts w:cs="Calibri"/>
        <w:bCs/>
        <w:noProof/>
        <w:sz w:val="20"/>
        <w:szCs w:val="24"/>
      </w:rPr>
      <w:drawing>
        <wp:anchor distT="0" distB="0" distL="114300" distR="114300" simplePos="0" relativeHeight="251658240" behindDoc="0" locked="0" layoutInCell="1" allowOverlap="0" wp14:editId="3142AB9C">
          <wp:simplePos x="0" y="0"/>
          <wp:positionH relativeFrom="margin">
            <wp:align>center</wp:align>
          </wp:positionH>
          <wp:positionV relativeFrom="page">
            <wp:posOffset>417195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:rsidR="004C6013" w:rsidRPr="00E75A88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4C6013" w:rsidRPr="009E1F6D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do Reitor</w:t>
    </w:r>
  </w:p>
  <w:p w:rsidR="004C6013" w:rsidRPr="004C6013" w:rsidRDefault="004C6013" w:rsidP="004C60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5"/>
    <w:rsid w:val="00150482"/>
    <w:rsid w:val="001F42C0"/>
    <w:rsid w:val="002529E5"/>
    <w:rsid w:val="004C6013"/>
    <w:rsid w:val="007421C1"/>
    <w:rsid w:val="00CA5B76"/>
    <w:rsid w:val="00E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0E3A8-A8EB-47F4-809B-09A7CE4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013"/>
  </w:style>
  <w:style w:type="paragraph" w:styleId="Rodap">
    <w:name w:val="footer"/>
    <w:basedOn w:val="Normal"/>
    <w:link w:val="Rodap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013"/>
  </w:style>
  <w:style w:type="paragraph" w:styleId="Textodebalo">
    <w:name w:val="Balloon Text"/>
    <w:basedOn w:val="Normal"/>
    <w:link w:val="TextodebaloChar"/>
    <w:uiPriority w:val="99"/>
    <w:semiHidden/>
    <w:unhideWhenUsed/>
    <w:rsid w:val="00742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Agueda Santos da Silva</dc:creator>
  <cp:lastModifiedBy>Maria Agueda Santos da Silva</cp:lastModifiedBy>
  <cp:revision>3</cp:revision>
  <cp:lastPrinted>2022-07-01T16:46:00Z</cp:lastPrinted>
  <dcterms:created xsi:type="dcterms:W3CDTF">2022-07-01T16:50:00Z</dcterms:created>
  <dcterms:modified xsi:type="dcterms:W3CDTF">2022-07-01T16:52:00Z</dcterms:modified>
</cp:coreProperties>
</file>