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Pr="00FC6DF1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FC6DF1">
        <w:rPr>
          <w:rFonts w:ascii="Arial" w:hAnsi="Arial" w:cs="Arial"/>
          <w:b/>
        </w:rPr>
        <w:t>EDITAL IFRS N</w:t>
      </w:r>
      <w:bookmarkStart w:id="0" w:name="_GoBack"/>
      <w:bookmarkEnd w:id="0"/>
      <w:r w:rsidRPr="00FC6DF1">
        <w:rPr>
          <w:rFonts w:ascii="Arial" w:hAnsi="Arial" w:cs="Arial"/>
          <w:b/>
        </w:rPr>
        <w:t>º 38/2018</w:t>
      </w:r>
    </w:p>
    <w:p w:rsidR="00A16A18" w:rsidRPr="00FC6DF1" w:rsidRDefault="007C6C3E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FC6DF1">
        <w:rPr>
          <w:rFonts w:ascii="Arial" w:hAnsi="Arial" w:cs="Arial"/>
          <w:b/>
        </w:rPr>
        <w:t xml:space="preserve">RESULTADO </w:t>
      </w:r>
      <w:r w:rsidR="00A04DD5" w:rsidRPr="00FC6DF1">
        <w:rPr>
          <w:rFonts w:ascii="Arial" w:hAnsi="Arial" w:cs="Arial"/>
          <w:b/>
        </w:rPr>
        <w:t>FINAL</w:t>
      </w:r>
    </w:p>
    <w:p w:rsidR="00946669" w:rsidRPr="00FC6DF1" w:rsidRDefault="00946669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946669" w:rsidRPr="00FC6DF1" w:rsidRDefault="00946669" w:rsidP="00946669">
      <w:pPr>
        <w:spacing w:line="240" w:lineRule="atLeast"/>
        <w:jc w:val="center"/>
        <w:textAlignment w:val="top"/>
        <w:rPr>
          <w:rFonts w:ascii="Arial" w:hAnsi="Arial" w:cs="Arial"/>
          <w:b/>
        </w:rPr>
      </w:pPr>
      <w:r w:rsidRPr="00FC6DF1">
        <w:rPr>
          <w:rFonts w:ascii="Arial" w:hAnsi="Arial" w:cs="Arial"/>
          <w:b/>
        </w:rPr>
        <w:t xml:space="preserve">A vaga de Administração está sub </w:t>
      </w:r>
      <w:proofErr w:type="spellStart"/>
      <w:r w:rsidRPr="00FC6DF1">
        <w:rPr>
          <w:rFonts w:ascii="Arial" w:hAnsi="Arial" w:cs="Arial"/>
          <w:b/>
        </w:rPr>
        <w:t>júdice</w:t>
      </w:r>
      <w:proofErr w:type="spellEnd"/>
      <w:r w:rsidRPr="00FC6DF1">
        <w:rPr>
          <w:rFonts w:ascii="Arial" w:hAnsi="Arial" w:cs="Arial"/>
          <w:b/>
        </w:rPr>
        <w:t>, cabendo aos candidatos aguardarem a decisão a ser proferida na esfera judicial.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567"/>
        <w:gridCol w:w="674"/>
        <w:gridCol w:w="1245"/>
        <w:gridCol w:w="993"/>
        <w:gridCol w:w="1074"/>
        <w:gridCol w:w="971"/>
        <w:gridCol w:w="778"/>
        <w:gridCol w:w="1776"/>
      </w:tblGrid>
      <w:tr w:rsidR="004F22C1" w:rsidRPr="00D8796A" w:rsidTr="009131A9">
        <w:trPr>
          <w:trHeight w:val="315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ESCRITA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DIDÁTICA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TÍTULOS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NERY TEIXEIRA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964,5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DANILO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MATTES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NAVARRO FILHO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MARLON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KONRAHT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QUEIROZ STEIN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852,5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KÁLIEN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KLIMECK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140540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788,33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RODRIGUEZ LUCAS DE FREITAS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ODERSON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PANOSSO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FREDERICO HOMERO JUNIOR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935,5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BASTOS DE CARVALHO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922,17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IVANIELLY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DEYSE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PAIVA MOURA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884,33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IRIGON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895,67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PERIN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PROENÇA PEREIRA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138484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678,17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GILVAN MOISÉS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BERTOLLO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HENRIQUE KIRCHNER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137820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LIMA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892,17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LUDWIG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DALCIN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PIMENTA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138990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775,67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 AGUIAR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GUERRA DA CONCEIÇÃO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BATISTA MACHADO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837,17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VEGA CUSTÓDIO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356,33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816,33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VASCONCELOS DOS SANTOS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137224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MAFESSONI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MARQUES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138005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967,17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ROBIM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CARDONA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LEITES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958,33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ANGHINONI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CARDOSO CORRÊA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920,33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ILHA GONÇALVES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913,67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FLÁVIA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ZANATTA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GISELLE MARIA SANTOS DE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858,67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MELISSA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OSTERLUND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799,67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CLEUSA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ALBILIA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791,17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FONTANA SOARES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138200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MONIQUE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IZOTON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137220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618,67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548,67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MÔNICA DE SOUZA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CHISSINI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334,9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946,9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NICOLETTI FÁVERO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370,17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933,17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ALMEIDA DE OLIVEIRA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304,4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916,4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391,63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911,13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MINÉIA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FREZZA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137625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375,47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903,47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ARIANE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PERONIO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FORTES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377,5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891,5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NATHALIA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GIRAUD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GASPARINI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344,1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878,6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VÍTOR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JOCHIMS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SCHNEIDER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322,13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877,63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CECATO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852,67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CARDOSO DA SILVA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138597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348,4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851,4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ZEFERINO PIRES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317,07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837,07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CIRNE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AVILA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FONSECA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137152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775,67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BERNARDO PEREIRA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293,1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727,6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KAIANE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MENDEL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137399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385,73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693,73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NAZARENO BATISTA MELO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ELISÂNGELA PINTO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FRANCISQUETTI</w:t>
            </w:r>
            <w:proofErr w:type="spellEnd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BAGATINI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JEFFERSON JACQUES ANDRADE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137428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DOUGLAS BORGES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MANENTI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137684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916,17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FRONZA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137814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899,33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FRANCISCO DE MEDEIROS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137757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867,5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WEBER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139556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889,83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DE SOUSA LIMA AGUIAR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138201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310,33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845,83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INES</w:t>
            </w:r>
            <w:proofErr w:type="spellEnd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MOMBACH</w:t>
            </w:r>
            <w:proofErr w:type="spellEnd"/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139167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SOARES MACHADO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138963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771,5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F22C1" w:rsidRPr="00D8796A" w:rsidTr="009131A9">
        <w:trPr>
          <w:trHeight w:val="315"/>
        </w:trPr>
        <w:tc>
          <w:tcPr>
            <w:tcW w:w="10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MARIA CARDINAL</w:t>
            </w:r>
          </w:p>
        </w:tc>
        <w:tc>
          <w:tcPr>
            <w:tcW w:w="12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2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137547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307,67</w:t>
            </w:r>
          </w:p>
        </w:tc>
        <w:tc>
          <w:tcPr>
            <w:tcW w:w="3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159,5</w:t>
            </w:r>
          </w:p>
        </w:tc>
        <w:tc>
          <w:tcPr>
            <w:tcW w:w="2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7079A2" w:rsidRDefault="004F22C1" w:rsidP="0070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7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747,17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</w:tbl>
    <w:p w:rsidR="00D8796A" w:rsidRDefault="00D879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700"/>
        <w:gridCol w:w="657"/>
        <w:gridCol w:w="1214"/>
        <w:gridCol w:w="968"/>
        <w:gridCol w:w="1046"/>
        <w:gridCol w:w="946"/>
        <w:gridCol w:w="758"/>
        <w:gridCol w:w="2308"/>
      </w:tblGrid>
      <w:tr w:rsidR="004F22C1" w:rsidRPr="00D8796A" w:rsidTr="009131A9">
        <w:trPr>
          <w:trHeight w:val="315"/>
        </w:trPr>
        <w:tc>
          <w:tcPr>
            <w:tcW w:w="5000" w:type="pct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LISTA DE CLASSIFICADOS NAS COTAS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ESCRITA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DIDÁTICA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TÍTULOS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 NA COTA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GISELLE MARIA SANTOS DE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378,67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858,67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CLEUSA </w:t>
            </w: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ALBILIA</w:t>
            </w:r>
            <w:proofErr w:type="spellEnd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240,67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310,5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791,17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262,67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548,67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391,63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219,5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911,13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F22C1" w:rsidRPr="00D8796A" w:rsidTr="009131A9">
        <w:trPr>
          <w:trHeight w:val="315"/>
        </w:trPr>
        <w:tc>
          <w:tcPr>
            <w:tcW w:w="12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ELISÂNGELA PINTO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FRANCISQUETTI</w:t>
            </w:r>
            <w:proofErr w:type="spellEnd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BAGATINI</w:t>
            </w:r>
            <w:proofErr w:type="spellEnd"/>
          </w:p>
        </w:tc>
        <w:tc>
          <w:tcPr>
            <w:tcW w:w="9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2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  <w:proofErr w:type="spellEnd"/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3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4F22C1" w:rsidRDefault="004F22C1" w:rsidP="004F2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2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8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D8796A" w:rsidRDefault="004F22C1" w:rsidP="00D87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7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</w:tbl>
    <w:p w:rsidR="00C60142" w:rsidRPr="00FC6DF1" w:rsidRDefault="00C60142" w:rsidP="00946669">
      <w:pPr>
        <w:spacing w:after="0" w:line="360" w:lineRule="auto"/>
        <w:jc w:val="both"/>
        <w:rPr>
          <w:rFonts w:ascii="Arial" w:hAnsi="Arial" w:cs="Arial"/>
          <w:b/>
        </w:rPr>
      </w:pPr>
    </w:p>
    <w:p w:rsidR="00A5631C" w:rsidRPr="00FC6DF1" w:rsidRDefault="00A5631C">
      <w:pPr>
        <w:rPr>
          <w:rFonts w:ascii="Arial" w:hAnsi="Arial" w:cs="Arial"/>
        </w:rPr>
      </w:pPr>
    </w:p>
    <w:sectPr w:rsidR="00A5631C" w:rsidRPr="00FC6DF1" w:rsidSect="007C6C3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6A" w:rsidRDefault="00D8796A" w:rsidP="00A16A18">
      <w:pPr>
        <w:spacing w:after="0" w:line="240" w:lineRule="auto"/>
      </w:pPr>
      <w:r>
        <w:separator/>
      </w:r>
    </w:p>
  </w:endnote>
  <w:endnote w:type="continuationSeparator" w:id="0">
    <w:p w:rsidR="00D8796A" w:rsidRDefault="00D8796A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6A" w:rsidRDefault="00D8796A" w:rsidP="00A16A18">
      <w:pPr>
        <w:spacing w:after="0" w:line="240" w:lineRule="auto"/>
      </w:pPr>
      <w:r>
        <w:separator/>
      </w:r>
    </w:p>
  </w:footnote>
  <w:footnote w:type="continuationSeparator" w:id="0">
    <w:p w:rsidR="00D8796A" w:rsidRDefault="00D8796A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6A" w:rsidRDefault="00D8796A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4192270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96A" w:rsidRDefault="00D8796A" w:rsidP="00A16A18">
    <w:pPr>
      <w:pStyle w:val="Cabealho"/>
    </w:pPr>
  </w:p>
  <w:p w:rsidR="00D8796A" w:rsidRDefault="00D8796A" w:rsidP="00A16A18">
    <w:pPr>
      <w:pStyle w:val="Cabealho"/>
    </w:pPr>
  </w:p>
  <w:p w:rsidR="00D8796A" w:rsidRPr="00192EFD" w:rsidRDefault="00D8796A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D8796A" w:rsidRDefault="00D8796A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D8796A" w:rsidRDefault="00D8796A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D8796A" w:rsidRDefault="00D8796A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D8796A" w:rsidRDefault="00D8796A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D8796A" w:rsidRDefault="00D8796A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="009131A9" w:rsidRPr="004F6093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9131A9" w:rsidRDefault="009131A9" w:rsidP="00A16A18">
    <w:pPr>
      <w:pStyle w:val="Rodap"/>
      <w:jc w:val="center"/>
      <w:rPr>
        <w:rFonts w:ascii="Arial" w:hAnsi="Arial" w:cs="Arial"/>
        <w:sz w:val="16"/>
        <w:szCs w:val="16"/>
      </w:rPr>
    </w:pPr>
  </w:p>
  <w:p w:rsidR="00D8796A" w:rsidRDefault="00D879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0F7723"/>
    <w:rsid w:val="0017205A"/>
    <w:rsid w:val="001A562F"/>
    <w:rsid w:val="004A7EA6"/>
    <w:rsid w:val="004F22C1"/>
    <w:rsid w:val="00664FC0"/>
    <w:rsid w:val="007079A2"/>
    <w:rsid w:val="007C6C3E"/>
    <w:rsid w:val="008562B1"/>
    <w:rsid w:val="008738FB"/>
    <w:rsid w:val="008C77AB"/>
    <w:rsid w:val="009131A9"/>
    <w:rsid w:val="00946669"/>
    <w:rsid w:val="00A04DD5"/>
    <w:rsid w:val="00A16A18"/>
    <w:rsid w:val="00A5631C"/>
    <w:rsid w:val="00AF2ADF"/>
    <w:rsid w:val="00C60142"/>
    <w:rsid w:val="00D8796A"/>
    <w:rsid w:val="00F02B66"/>
    <w:rsid w:val="00FA79D3"/>
    <w:rsid w:val="00FC6DF1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732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FB"/>
    <w:rPr>
      <w:color w:val="954F72" w:themeColor="followedHyperlink"/>
      <w:u w:val="single"/>
    </w:rPr>
  </w:style>
  <w:style w:type="character" w:customStyle="1" w:styleId="tl8wme">
    <w:name w:val="tl8wme"/>
    <w:basedOn w:val="Fontepargpadro"/>
    <w:rsid w:val="0094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1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56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45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30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9</cp:revision>
  <dcterms:created xsi:type="dcterms:W3CDTF">2018-11-27T16:36:00Z</dcterms:created>
  <dcterms:modified xsi:type="dcterms:W3CDTF">2018-11-27T17:00:00Z</dcterms:modified>
</cp:coreProperties>
</file>