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" w:line="240" w:lineRule="auto"/>
        <w:ind w:left="1774" w:right="1878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bpp23arkl4a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EDITAL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CAMPUS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VACARIA Nº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55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/2025</w:t>
      </w:r>
    </w:p>
    <w:p w:rsidR="00000000" w:rsidDel="00000000" w:rsidP="00000000" w:rsidRDefault="00000000" w:rsidRPr="00000000" w14:paraId="00000005">
      <w:pPr>
        <w:spacing w:before="5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0" w:righ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EDITAL DE CONVOCAÇÃO E NORMAS PARA ESCOLHA DOS REPRESENTANTES DO CONSELHO DE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CAMPUS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DO INSTITUTO FEDERAL DE EDUCAÇÃO, CIÊNCIA E TECNOLOGIA DO RIO GRANDE DO SUL 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CAMPUS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VACARIA</w:t>
      </w:r>
    </w:p>
    <w:p w:rsidR="00000000" w:rsidDel="00000000" w:rsidP="00000000" w:rsidRDefault="00000000" w:rsidRPr="00000000" w14:paraId="00000007">
      <w:pPr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0" w:right="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ANEXO I – REQUERIMENTO PARA INTERPOSIÇÃO DE RECURSO</w:t>
      </w:r>
    </w:p>
    <w:p w:rsidR="00000000" w:rsidDel="00000000" w:rsidP="00000000" w:rsidRDefault="00000000" w:rsidRPr="00000000" w14:paraId="0000000A">
      <w:pPr>
        <w:ind w:left="0" w:righ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4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1" w:line="36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RECURSO – Processo Eleitoral para escolha dos representantes no Conselho de Campus do Instituto Federal de Educação, Ciência e Tecnologia do Rio Grande do Sul -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Campus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Vacaria, regido pelo Edital n.º 55/2025, realizado pelo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Campus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Vacaria do Instituto Federal de Educação, Ciência e Tecnologia do Rio Grande do Sul.</w:t>
      </w:r>
    </w:p>
    <w:p w:rsidR="00000000" w:rsidDel="00000000" w:rsidP="00000000" w:rsidRDefault="00000000" w:rsidRPr="00000000" w14:paraId="0000000D">
      <w:pPr>
        <w:spacing w:before="1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2554"/>
          <w:tab w:val="left" w:leader="none" w:pos="7974"/>
          <w:tab w:val="left" w:leader="none" w:pos="8164"/>
        </w:tabs>
        <w:spacing w:before="1" w:line="36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Eu,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portador(a) do RG n.º______________________,  inscrito(a)  no  CPF  sob o n.º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candidato(a) à Membro do ConCamp do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Campus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Vacaria do IFRS, venho por meio deste, interpor RECURSO, junto  à  Comissão  Eleitoral do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Campus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Vacaria, em face ao resultado preliminar divulgado, tendo por objeto de contestação a(s) seguinte(s) decisão(ões):</w:t>
      </w:r>
    </w:p>
    <w:p w:rsidR="00000000" w:rsidDel="00000000" w:rsidP="00000000" w:rsidRDefault="00000000" w:rsidRPr="00000000" w14:paraId="0000000F">
      <w:pPr>
        <w:tabs>
          <w:tab w:val="left" w:leader="none" w:pos="9060"/>
        </w:tabs>
        <w:spacing w:before="58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241300</wp:posOffset>
                </wp:positionH>
                <wp:positionV relativeFrom="paragraph">
                  <wp:posOffset>571500</wp:posOffset>
                </wp:positionV>
                <wp:extent cx="6075045" cy="8255"/>
                <wp:effectExtent b="0" l="0" r="0" t="0"/>
                <wp:wrapTopAndBottom distB="0" distT="0"/>
                <wp:docPr id="5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08475" y="3775050"/>
                          <a:ext cx="6075045" cy="8255"/>
                          <a:chOff x="2308475" y="3775050"/>
                          <a:chExt cx="6075050" cy="9900"/>
                        </a:xfrm>
                      </wpg:grpSpPr>
                      <wpg:grpSp>
                        <wpg:cNvGrpSpPr/>
                        <wpg:grpSpPr>
                          <a:xfrm>
                            <a:off x="2308478" y="3775873"/>
                            <a:ext cx="6075045" cy="8255"/>
                            <a:chOff x="2308475" y="3775025"/>
                            <a:chExt cx="6075050" cy="997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2308475" y="3775025"/>
                              <a:ext cx="6075050" cy="9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308478" y="3775873"/>
                              <a:ext cx="6075045" cy="8255"/>
                              <a:chOff x="2308475" y="3774975"/>
                              <a:chExt cx="6075050" cy="10050"/>
                            </a:xfrm>
                          </wpg:grpSpPr>
                          <wps:wsp>
                            <wps:cNvSpPr/>
                            <wps:cNvPr id="81" name="Shape 81"/>
                            <wps:spPr>
                              <a:xfrm>
                                <a:off x="2308475" y="3774975"/>
                                <a:ext cx="6075050" cy="10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2308478" y="3775873"/>
                                <a:ext cx="6075045" cy="8255"/>
                                <a:chOff x="2308450" y="3774900"/>
                                <a:chExt cx="6075100" cy="10200"/>
                              </a:xfrm>
                            </wpg:grpSpPr>
                            <wps:wsp>
                              <wps:cNvSpPr/>
                              <wps:cNvPr id="83" name="Shape 83"/>
                              <wps:spPr>
                                <a:xfrm>
                                  <a:off x="2308450" y="3774900"/>
                                  <a:ext cx="6075100" cy="10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2308478" y="3775873"/>
                                  <a:ext cx="6075045" cy="8255"/>
                                  <a:chOff x="2308478" y="3775873"/>
                                  <a:chExt cx="6075045" cy="8255"/>
                                </a:xfrm>
                              </wpg:grpSpPr>
                              <wps:wsp>
                                <wps:cNvSpPr/>
                                <wps:cNvPr id="85" name="Shape 85"/>
                                <wps:spPr>
                                  <a:xfrm>
                                    <a:off x="2308478" y="3775873"/>
                                    <a:ext cx="6075025" cy="8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2308478" y="3775873"/>
                                    <a:ext cx="6075045" cy="8255"/>
                                    <a:chOff x="3070478" y="3775873"/>
                                    <a:chExt cx="6075045" cy="8250"/>
                                  </a:xfrm>
                                </wpg:grpSpPr>
                                <wps:wsp>
                                  <wps:cNvSpPr/>
                                  <wps:cNvPr id="87" name="Shape 87"/>
                                  <wps:spPr>
                                    <a:xfrm>
                                      <a:off x="3070478" y="3775873"/>
                                      <a:ext cx="6075025" cy="8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3070478" y="3775873"/>
                                      <a:ext cx="6075045" cy="8250"/>
                                      <a:chOff x="0" y="0"/>
                                      <a:chExt cx="6075045" cy="8250"/>
                                    </a:xfrm>
                                  </wpg:grpSpPr>
                                  <wps:wsp>
                                    <wps:cNvSpPr/>
                                    <wps:cNvPr id="89" name="Shape 89"/>
                                    <wps:spPr>
                                      <a:xfrm>
                                        <a:off x="0" y="0"/>
                                        <a:ext cx="6075025" cy="8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0" y="3810"/>
                                        <a:ext cx="492125" cy="635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493395" y="3810"/>
                                        <a:ext cx="1059815" cy="635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1554480" y="3810"/>
                                        <a:ext cx="492125" cy="635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2047874" y="3810"/>
                                        <a:ext cx="1059815" cy="635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3108960" y="3810"/>
                                        <a:ext cx="492125" cy="635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3602355" y="3810"/>
                                        <a:ext cx="1059815" cy="635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4663440" y="3810"/>
                                        <a:ext cx="492125" cy="635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5156835" y="3810"/>
                                        <a:ext cx="918210" cy="635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241300</wp:posOffset>
                </wp:positionH>
                <wp:positionV relativeFrom="paragraph">
                  <wp:posOffset>571500</wp:posOffset>
                </wp:positionV>
                <wp:extent cx="6075045" cy="8255"/>
                <wp:effectExtent b="0" l="0" r="0" t="0"/>
                <wp:wrapTopAndBottom distB="0" distT="0"/>
                <wp:docPr id="55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5045" cy="82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241300</wp:posOffset>
                </wp:positionH>
                <wp:positionV relativeFrom="paragraph">
                  <wp:posOffset>355600</wp:posOffset>
                </wp:positionV>
                <wp:extent cx="6075045" cy="8255"/>
                <wp:effectExtent b="0" l="0" r="0" t="0"/>
                <wp:wrapTopAndBottom distB="0" distT="0"/>
                <wp:docPr id="5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08475" y="3775225"/>
                          <a:ext cx="6075045" cy="8255"/>
                          <a:chOff x="2308475" y="3775225"/>
                          <a:chExt cx="6075050" cy="9550"/>
                        </a:xfrm>
                      </wpg:grpSpPr>
                      <wpg:grpSp>
                        <wpg:cNvGrpSpPr/>
                        <wpg:grpSpPr>
                          <a:xfrm>
                            <a:off x="2308478" y="3775873"/>
                            <a:ext cx="6075045" cy="8255"/>
                            <a:chOff x="2308475" y="3775225"/>
                            <a:chExt cx="6075050" cy="95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2308475" y="3775225"/>
                              <a:ext cx="6075050" cy="9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308478" y="3775873"/>
                              <a:ext cx="6075045" cy="8255"/>
                              <a:chOff x="2308475" y="3775225"/>
                              <a:chExt cx="6075050" cy="9550"/>
                            </a:xfrm>
                          </wpg:grpSpPr>
                          <wps:wsp>
                            <wps:cNvSpPr/>
                            <wps:cNvPr id="62" name="Shape 62"/>
                            <wps:spPr>
                              <a:xfrm>
                                <a:off x="2308475" y="3775225"/>
                                <a:ext cx="6075050" cy="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2308478" y="3775873"/>
                                <a:ext cx="6075045" cy="8255"/>
                                <a:chOff x="2308475" y="3774900"/>
                                <a:chExt cx="6075050" cy="9550"/>
                              </a:xfrm>
                            </wpg:grpSpPr>
                            <wps:wsp>
                              <wps:cNvSpPr/>
                              <wps:cNvPr id="64" name="Shape 64"/>
                              <wps:spPr>
                                <a:xfrm>
                                  <a:off x="2308475" y="3774900"/>
                                  <a:ext cx="6075050" cy="9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2308478" y="3775873"/>
                                  <a:ext cx="6075045" cy="8255"/>
                                  <a:chOff x="2308478" y="3775873"/>
                                  <a:chExt cx="6075045" cy="8255"/>
                                </a:xfrm>
                              </wpg:grpSpPr>
                              <wps:wsp>
                                <wps:cNvSpPr/>
                                <wps:cNvPr id="66" name="Shape 66"/>
                                <wps:spPr>
                                  <a:xfrm>
                                    <a:off x="2308478" y="3775873"/>
                                    <a:ext cx="6075025" cy="8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2308478" y="3775873"/>
                                    <a:ext cx="6075045" cy="8255"/>
                                    <a:chOff x="3070478" y="3775873"/>
                                    <a:chExt cx="6075045" cy="8250"/>
                                  </a:xfrm>
                                </wpg:grpSpPr>
                                <wps:wsp>
                                  <wps:cNvSpPr/>
                                  <wps:cNvPr id="68" name="Shape 68"/>
                                  <wps:spPr>
                                    <a:xfrm>
                                      <a:off x="3070478" y="3775873"/>
                                      <a:ext cx="6075025" cy="8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3070478" y="3775873"/>
                                      <a:ext cx="6075045" cy="8250"/>
                                      <a:chOff x="0" y="0"/>
                                      <a:chExt cx="6075045" cy="8250"/>
                                    </a:xfrm>
                                  </wpg:grpSpPr>
                                  <wps:wsp>
                                    <wps:cNvSpPr/>
                                    <wps:cNvPr id="70" name="Shape 70"/>
                                    <wps:spPr>
                                      <a:xfrm>
                                        <a:off x="0" y="0"/>
                                        <a:ext cx="6075025" cy="8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0" y="3810"/>
                                        <a:ext cx="492125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493395" y="3810"/>
                                        <a:ext cx="1059815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1554480" y="3810"/>
                                        <a:ext cx="492125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2047874" y="3810"/>
                                        <a:ext cx="1059815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3108960" y="3810"/>
                                        <a:ext cx="492125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3602355" y="3810"/>
                                        <a:ext cx="1059815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4663440" y="3810"/>
                                        <a:ext cx="492125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5156835" y="3810"/>
                                        <a:ext cx="918210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241300</wp:posOffset>
                </wp:positionH>
                <wp:positionV relativeFrom="paragraph">
                  <wp:posOffset>355600</wp:posOffset>
                </wp:positionV>
                <wp:extent cx="6075045" cy="8255"/>
                <wp:effectExtent b="0" l="0" r="0" t="0"/>
                <wp:wrapTopAndBottom distB="0" distT="0"/>
                <wp:docPr id="54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5045" cy="82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241300</wp:posOffset>
                </wp:positionH>
                <wp:positionV relativeFrom="paragraph">
                  <wp:posOffset>127000</wp:posOffset>
                </wp:positionV>
                <wp:extent cx="6075045" cy="8255"/>
                <wp:effectExtent b="0" l="0" r="0" t="0"/>
                <wp:wrapTopAndBottom distB="0" distT="0"/>
                <wp:docPr id="5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08475" y="3775225"/>
                          <a:ext cx="6075045" cy="8255"/>
                          <a:chOff x="2308475" y="3775225"/>
                          <a:chExt cx="6075050" cy="9550"/>
                        </a:xfrm>
                      </wpg:grpSpPr>
                      <wpg:grpSp>
                        <wpg:cNvGrpSpPr/>
                        <wpg:grpSpPr>
                          <a:xfrm>
                            <a:off x="2308478" y="3775873"/>
                            <a:ext cx="6075045" cy="8255"/>
                            <a:chOff x="2308475" y="3775225"/>
                            <a:chExt cx="6075050" cy="95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2308475" y="3775225"/>
                              <a:ext cx="6075050" cy="9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308478" y="3775873"/>
                              <a:ext cx="6075045" cy="8255"/>
                              <a:chOff x="2308475" y="3775225"/>
                              <a:chExt cx="6075050" cy="9550"/>
                            </a:xfrm>
                          </wpg:grpSpPr>
                          <wps:wsp>
                            <wps:cNvSpPr/>
                            <wps:cNvPr id="101" name="Shape 101"/>
                            <wps:spPr>
                              <a:xfrm>
                                <a:off x="2308475" y="3775225"/>
                                <a:ext cx="6075050" cy="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2308478" y="3775873"/>
                                <a:ext cx="6075045" cy="8255"/>
                                <a:chOff x="2308475" y="3774900"/>
                                <a:chExt cx="6075050" cy="9550"/>
                              </a:xfrm>
                            </wpg:grpSpPr>
                            <wps:wsp>
                              <wps:cNvSpPr/>
                              <wps:cNvPr id="103" name="Shape 103"/>
                              <wps:spPr>
                                <a:xfrm>
                                  <a:off x="2308475" y="3774900"/>
                                  <a:ext cx="6075050" cy="9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2308478" y="3775873"/>
                                  <a:ext cx="6075045" cy="8255"/>
                                  <a:chOff x="2308478" y="3775873"/>
                                  <a:chExt cx="6075045" cy="8255"/>
                                </a:xfrm>
                              </wpg:grpSpPr>
                              <wps:wsp>
                                <wps:cNvSpPr/>
                                <wps:cNvPr id="105" name="Shape 105"/>
                                <wps:spPr>
                                  <a:xfrm>
                                    <a:off x="2308478" y="3775873"/>
                                    <a:ext cx="6075025" cy="8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2308478" y="3775873"/>
                                    <a:ext cx="6075045" cy="8255"/>
                                    <a:chOff x="3070478" y="3775873"/>
                                    <a:chExt cx="6075045" cy="8250"/>
                                  </a:xfrm>
                                </wpg:grpSpPr>
                                <wps:wsp>
                                  <wps:cNvSpPr/>
                                  <wps:cNvPr id="107" name="Shape 107"/>
                                  <wps:spPr>
                                    <a:xfrm>
                                      <a:off x="3070478" y="3775873"/>
                                      <a:ext cx="6075025" cy="8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3070478" y="3775873"/>
                                      <a:ext cx="6075045" cy="8250"/>
                                      <a:chOff x="0" y="0"/>
                                      <a:chExt cx="6075045" cy="8250"/>
                                    </a:xfrm>
                                  </wpg:grpSpPr>
                                  <wps:wsp>
                                    <wps:cNvSpPr/>
                                    <wps:cNvPr id="109" name="Shape 109"/>
                                    <wps:spPr>
                                      <a:xfrm>
                                        <a:off x="0" y="0"/>
                                        <a:ext cx="6075025" cy="8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0" y="3810"/>
                                        <a:ext cx="492125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493395" y="3810"/>
                                        <a:ext cx="775970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1270635" y="3810"/>
                                        <a:ext cx="281940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1554480" y="3810"/>
                                        <a:ext cx="1552575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3108325" y="3810"/>
                                        <a:ext cx="492760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3602355" y="3810"/>
                                        <a:ext cx="1059180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4662805" y="3810"/>
                                        <a:ext cx="492760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5156835" y="3810"/>
                                        <a:ext cx="918210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241300</wp:posOffset>
                </wp:positionH>
                <wp:positionV relativeFrom="paragraph">
                  <wp:posOffset>127000</wp:posOffset>
                </wp:positionV>
                <wp:extent cx="6075045" cy="8255"/>
                <wp:effectExtent b="0" l="0" r="0" t="0"/>
                <wp:wrapTopAndBottom distB="0" distT="0"/>
                <wp:docPr id="57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5045" cy="82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0">
      <w:pPr>
        <w:spacing w:before="4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847"/>
          <w:tab w:val="left" w:leader="none" w:pos="2276"/>
          <w:tab w:val="left" w:leader="none" w:pos="3027"/>
          <w:tab w:val="left" w:leader="none" w:pos="3610"/>
          <w:tab w:val="left" w:leader="none" w:pos="4460"/>
          <w:tab w:val="left" w:leader="none" w:pos="5590"/>
          <w:tab w:val="left" w:leader="none" w:pos="7734"/>
        </w:tabs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847"/>
          <w:tab w:val="left" w:leader="none" w:pos="2276"/>
          <w:tab w:val="left" w:leader="none" w:pos="3027"/>
          <w:tab w:val="left" w:leader="none" w:pos="3610"/>
          <w:tab w:val="left" w:leader="none" w:pos="4460"/>
          <w:tab w:val="left" w:leader="none" w:pos="5590"/>
          <w:tab w:val="left" w:leader="none" w:pos="7734"/>
        </w:tabs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Os argumentos com os quais contesto a(s)  referida(s) decisão(ões) são: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-652460</wp:posOffset>
                </wp:positionH>
                <wp:positionV relativeFrom="paragraph">
                  <wp:posOffset>-4761</wp:posOffset>
                </wp:positionV>
                <wp:extent cx="60325" cy="60325"/>
                <wp:effectExtent b="0" l="0" r="0" t="0"/>
                <wp:wrapTopAndBottom distB="0" distT="0"/>
                <wp:docPr id="5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93555" y="3780000"/>
                          <a:ext cx="610489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-652460</wp:posOffset>
                </wp:positionH>
                <wp:positionV relativeFrom="paragraph">
                  <wp:posOffset>-4761</wp:posOffset>
                </wp:positionV>
                <wp:extent cx="60325" cy="60325"/>
                <wp:effectExtent b="0" l="0" r="0" t="0"/>
                <wp:wrapTopAndBottom distB="0" distT="0"/>
                <wp:docPr id="56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325" cy="60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241300</wp:posOffset>
                </wp:positionH>
                <wp:positionV relativeFrom="paragraph">
                  <wp:posOffset>863600</wp:posOffset>
                </wp:positionV>
                <wp:extent cx="6075045" cy="8255"/>
                <wp:effectExtent b="0" l="0" r="0" t="0"/>
                <wp:wrapTopAndBottom distB="0" distT="0"/>
                <wp:docPr id="5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08475" y="3775225"/>
                          <a:ext cx="6075045" cy="8255"/>
                          <a:chOff x="2308475" y="3775225"/>
                          <a:chExt cx="6075050" cy="9550"/>
                        </a:xfrm>
                      </wpg:grpSpPr>
                      <wpg:grpSp>
                        <wpg:cNvGrpSpPr/>
                        <wpg:grpSpPr>
                          <a:xfrm>
                            <a:off x="2308478" y="3775873"/>
                            <a:ext cx="6075045" cy="8255"/>
                            <a:chOff x="2308475" y="3775225"/>
                            <a:chExt cx="6075050" cy="95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2308475" y="3775225"/>
                              <a:ext cx="6075050" cy="9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308478" y="3775873"/>
                              <a:ext cx="6075045" cy="8255"/>
                              <a:chOff x="2308475" y="3775225"/>
                              <a:chExt cx="6075050" cy="9550"/>
                            </a:xfrm>
                          </wpg:grpSpPr>
                          <wps:wsp>
                            <wps:cNvSpPr/>
                            <wps:cNvPr id="23" name="Shape 23"/>
                            <wps:spPr>
                              <a:xfrm>
                                <a:off x="2308475" y="3775225"/>
                                <a:ext cx="6075050" cy="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2308478" y="3775873"/>
                                <a:ext cx="6075045" cy="8255"/>
                                <a:chOff x="2308475" y="3774900"/>
                                <a:chExt cx="6075050" cy="9550"/>
                              </a:xfrm>
                            </wpg:grpSpPr>
                            <wps:wsp>
                              <wps:cNvSpPr/>
                              <wps:cNvPr id="25" name="Shape 25"/>
                              <wps:spPr>
                                <a:xfrm>
                                  <a:off x="2308475" y="3774900"/>
                                  <a:ext cx="6075050" cy="9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2308478" y="3775873"/>
                                  <a:ext cx="6075045" cy="8255"/>
                                  <a:chOff x="2308478" y="3775873"/>
                                  <a:chExt cx="6075045" cy="8255"/>
                                </a:xfrm>
                              </wpg:grpSpPr>
                              <wps:wsp>
                                <wps:cNvSpPr/>
                                <wps:cNvPr id="27" name="Shape 27"/>
                                <wps:spPr>
                                  <a:xfrm>
                                    <a:off x="2308478" y="3775873"/>
                                    <a:ext cx="6075025" cy="8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2308478" y="3775873"/>
                                    <a:ext cx="6075045" cy="8255"/>
                                    <a:chOff x="3070478" y="3775873"/>
                                    <a:chExt cx="6075045" cy="8250"/>
                                  </a:xfrm>
                                </wpg:grpSpPr>
                                <wps:wsp>
                                  <wps:cNvSpPr/>
                                  <wps:cNvPr id="29" name="Shape 29"/>
                                  <wps:spPr>
                                    <a:xfrm>
                                      <a:off x="3070478" y="3775873"/>
                                      <a:ext cx="6075025" cy="8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3070478" y="3775873"/>
                                      <a:ext cx="6075045" cy="8250"/>
                                      <a:chOff x="0" y="0"/>
                                      <a:chExt cx="6075045" cy="8250"/>
                                    </a:xfrm>
                                  </wpg:grpSpPr>
                                  <wps:wsp>
                                    <wps:cNvSpPr/>
                                    <wps:cNvPr id="31" name="Shape 31"/>
                                    <wps:spPr>
                                      <a:xfrm>
                                        <a:off x="0" y="0"/>
                                        <a:ext cx="6075025" cy="8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0" y="3810"/>
                                        <a:ext cx="492125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493395" y="3810"/>
                                        <a:ext cx="1059815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1554480" y="3810"/>
                                        <a:ext cx="492125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2047874" y="3810"/>
                                        <a:ext cx="1059815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3108960" y="3810"/>
                                        <a:ext cx="492125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3602355" y="3810"/>
                                        <a:ext cx="1059815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4663440" y="3810"/>
                                        <a:ext cx="492125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5156835" y="3810"/>
                                        <a:ext cx="918210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241300</wp:posOffset>
                </wp:positionH>
                <wp:positionV relativeFrom="paragraph">
                  <wp:posOffset>863600</wp:posOffset>
                </wp:positionV>
                <wp:extent cx="6075045" cy="8255"/>
                <wp:effectExtent b="0" l="0" r="0" t="0"/>
                <wp:wrapTopAndBottom distB="0" distT="0"/>
                <wp:docPr id="5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5045" cy="82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241300</wp:posOffset>
                </wp:positionH>
                <wp:positionV relativeFrom="paragraph">
                  <wp:posOffset>635000</wp:posOffset>
                </wp:positionV>
                <wp:extent cx="6075045" cy="8255"/>
                <wp:effectExtent b="0" l="0" r="0" t="0"/>
                <wp:wrapTopAndBottom distB="0" distT="0"/>
                <wp:docPr id="50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08475" y="3775225"/>
                          <a:ext cx="6075045" cy="8255"/>
                          <a:chOff x="2308475" y="3775225"/>
                          <a:chExt cx="6075050" cy="9550"/>
                        </a:xfrm>
                      </wpg:grpSpPr>
                      <wpg:grpSp>
                        <wpg:cNvGrpSpPr/>
                        <wpg:grpSpPr>
                          <a:xfrm>
                            <a:off x="2308478" y="3775873"/>
                            <a:ext cx="6075045" cy="8255"/>
                            <a:chOff x="2308475" y="3775225"/>
                            <a:chExt cx="6075050" cy="95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2308475" y="3775225"/>
                              <a:ext cx="6075050" cy="9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308478" y="3775873"/>
                              <a:ext cx="6075045" cy="8255"/>
                              <a:chOff x="2308475" y="3775225"/>
                              <a:chExt cx="6075050" cy="9550"/>
                            </a:xfrm>
                          </wpg:grpSpPr>
                          <wps:wsp>
                            <wps:cNvSpPr/>
                            <wps:cNvPr id="5" name="Shape 5"/>
                            <wps:spPr>
                              <a:xfrm>
                                <a:off x="2308475" y="3775225"/>
                                <a:ext cx="6075050" cy="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2308478" y="3775873"/>
                                <a:ext cx="6075045" cy="8255"/>
                                <a:chOff x="2308475" y="3774900"/>
                                <a:chExt cx="6075050" cy="9550"/>
                              </a:xfrm>
                            </wpg:grpSpPr>
                            <wps:wsp>
                              <wps:cNvSpPr/>
                              <wps:cNvPr id="7" name="Shape 7"/>
                              <wps:spPr>
                                <a:xfrm>
                                  <a:off x="2308475" y="3774900"/>
                                  <a:ext cx="6075050" cy="9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2308478" y="3775873"/>
                                  <a:ext cx="6075045" cy="8255"/>
                                  <a:chOff x="2308478" y="3775873"/>
                                  <a:chExt cx="6075045" cy="8255"/>
                                </a:xfrm>
                              </wpg:grpSpPr>
                              <wps:wsp>
                                <wps:cNvSpPr/>
                                <wps:cNvPr id="9" name="Shape 9"/>
                                <wps:spPr>
                                  <a:xfrm>
                                    <a:off x="2308478" y="3775873"/>
                                    <a:ext cx="6075025" cy="8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2308478" y="3775873"/>
                                    <a:ext cx="6075045" cy="8255"/>
                                    <a:chOff x="3070478" y="3775873"/>
                                    <a:chExt cx="6075045" cy="8250"/>
                                  </a:xfrm>
                                </wpg:grpSpPr>
                                <wps:wsp>
                                  <wps:cNvSpPr/>
                                  <wps:cNvPr id="11" name="Shape 11"/>
                                  <wps:spPr>
                                    <a:xfrm>
                                      <a:off x="3070478" y="3775873"/>
                                      <a:ext cx="6075025" cy="8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3070478" y="3775873"/>
                                      <a:ext cx="6075045" cy="8250"/>
                                      <a:chOff x="0" y="0"/>
                                      <a:chExt cx="6075045" cy="8250"/>
                                    </a:xfrm>
                                  </wpg:grpSpPr>
                                  <wps:wsp>
                                    <wps:cNvSpPr/>
                                    <wps:cNvPr id="13" name="Shape 13"/>
                                    <wps:spPr>
                                      <a:xfrm>
                                        <a:off x="0" y="0"/>
                                        <a:ext cx="6075025" cy="8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0" y="3810"/>
                                        <a:ext cx="492125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493395" y="3810"/>
                                        <a:ext cx="1059815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1554480" y="3810"/>
                                        <a:ext cx="1552575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3108960" y="3810"/>
                                        <a:ext cx="492125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3602355" y="3810"/>
                                        <a:ext cx="1059815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4663440" y="3810"/>
                                        <a:ext cx="492125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5156835" y="3810"/>
                                        <a:ext cx="918210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241300</wp:posOffset>
                </wp:positionH>
                <wp:positionV relativeFrom="paragraph">
                  <wp:posOffset>635000</wp:posOffset>
                </wp:positionV>
                <wp:extent cx="6075045" cy="8255"/>
                <wp:effectExtent b="0" l="0" r="0" t="0"/>
                <wp:wrapTopAndBottom distB="0" distT="0"/>
                <wp:docPr id="50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5045" cy="82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241300</wp:posOffset>
                </wp:positionH>
                <wp:positionV relativeFrom="paragraph">
                  <wp:posOffset>419100</wp:posOffset>
                </wp:positionV>
                <wp:extent cx="6075045" cy="8255"/>
                <wp:effectExtent b="0" l="0" r="0" t="0"/>
                <wp:wrapTopAndBottom distB="0" distT="0"/>
                <wp:docPr id="5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08475" y="3775225"/>
                          <a:ext cx="6075045" cy="8255"/>
                          <a:chOff x="2308475" y="3775225"/>
                          <a:chExt cx="6075050" cy="9550"/>
                        </a:xfrm>
                      </wpg:grpSpPr>
                      <wpg:grpSp>
                        <wpg:cNvGrpSpPr/>
                        <wpg:grpSpPr>
                          <a:xfrm>
                            <a:off x="2308478" y="3775873"/>
                            <a:ext cx="6075045" cy="8255"/>
                            <a:chOff x="2308475" y="3775225"/>
                            <a:chExt cx="6075050" cy="95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2308475" y="3775225"/>
                              <a:ext cx="6075050" cy="9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308478" y="3775873"/>
                              <a:ext cx="6075045" cy="8255"/>
                              <a:chOff x="2308475" y="3775225"/>
                              <a:chExt cx="6075050" cy="9550"/>
                            </a:xfrm>
                          </wpg:grpSpPr>
                          <wps:wsp>
                            <wps:cNvSpPr/>
                            <wps:cNvPr id="43" name="Shape 43"/>
                            <wps:spPr>
                              <a:xfrm>
                                <a:off x="2308475" y="3775225"/>
                                <a:ext cx="6075050" cy="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2308478" y="3775873"/>
                                <a:ext cx="6075045" cy="8255"/>
                                <a:chOff x="2308475" y="3774900"/>
                                <a:chExt cx="6075050" cy="9550"/>
                              </a:xfrm>
                            </wpg:grpSpPr>
                            <wps:wsp>
                              <wps:cNvSpPr/>
                              <wps:cNvPr id="45" name="Shape 45"/>
                              <wps:spPr>
                                <a:xfrm>
                                  <a:off x="2308475" y="3774900"/>
                                  <a:ext cx="6075050" cy="9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2308478" y="3775873"/>
                                  <a:ext cx="6075045" cy="8255"/>
                                  <a:chOff x="2308478" y="3775873"/>
                                  <a:chExt cx="6075045" cy="8255"/>
                                </a:xfrm>
                              </wpg:grpSpPr>
                              <wps:wsp>
                                <wps:cNvSpPr/>
                                <wps:cNvPr id="47" name="Shape 47"/>
                                <wps:spPr>
                                  <a:xfrm>
                                    <a:off x="2308478" y="3775873"/>
                                    <a:ext cx="6075025" cy="8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2308478" y="3775873"/>
                                    <a:ext cx="6075045" cy="8255"/>
                                    <a:chOff x="3070478" y="3775873"/>
                                    <a:chExt cx="6075045" cy="8250"/>
                                  </a:xfrm>
                                </wpg:grpSpPr>
                                <wps:wsp>
                                  <wps:cNvSpPr/>
                                  <wps:cNvPr id="49" name="Shape 49"/>
                                  <wps:spPr>
                                    <a:xfrm>
                                      <a:off x="3070478" y="3775873"/>
                                      <a:ext cx="6075025" cy="8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3070478" y="3775873"/>
                                      <a:ext cx="6075045" cy="8250"/>
                                      <a:chOff x="0" y="0"/>
                                      <a:chExt cx="6075045" cy="8250"/>
                                    </a:xfrm>
                                  </wpg:grpSpPr>
                                  <wps:wsp>
                                    <wps:cNvSpPr/>
                                    <wps:cNvPr id="51" name="Shape 51"/>
                                    <wps:spPr>
                                      <a:xfrm>
                                        <a:off x="0" y="0"/>
                                        <a:ext cx="6075025" cy="8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0" y="3810"/>
                                        <a:ext cx="492125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493395" y="3810"/>
                                        <a:ext cx="1059815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1554480" y="3810"/>
                                        <a:ext cx="492125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2047874" y="3810"/>
                                        <a:ext cx="1059815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3108960" y="3810"/>
                                        <a:ext cx="492125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3602355" y="3810"/>
                                        <a:ext cx="1059815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4663440" y="3810"/>
                                        <a:ext cx="492125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5156835" y="3810"/>
                                        <a:ext cx="918210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241300</wp:posOffset>
                </wp:positionH>
                <wp:positionV relativeFrom="paragraph">
                  <wp:posOffset>419100</wp:posOffset>
                </wp:positionV>
                <wp:extent cx="6075045" cy="8255"/>
                <wp:effectExtent b="0" l="0" r="0" t="0"/>
                <wp:wrapTopAndBottom distB="0" distT="0"/>
                <wp:docPr id="53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5045" cy="82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3">
      <w:pPr>
        <w:spacing w:before="11" w:lineRule="auto"/>
        <w:ind w:left="0" w:righ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before="8" w:lineRule="auto"/>
        <w:ind w:left="0" w:righ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4666"/>
        </w:tabs>
        <w:spacing w:before="60" w:lineRule="auto"/>
        <w:ind w:left="0" w:righ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0" w:righ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8640"/>
        </w:tabs>
        <w:spacing w:before="94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Vacaria,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 novembro de 2025.</w:t>
      </w:r>
    </w:p>
    <w:p w:rsidR="00000000" w:rsidDel="00000000" w:rsidP="00000000" w:rsidRDefault="00000000" w:rsidRPr="00000000" w14:paraId="00000019">
      <w:pPr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before="1" w:lineRule="auto"/>
        <w:ind w:left="0" w:right="0" w:firstLine="0"/>
        <w:jc w:val="righ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 do candidato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-652460</wp:posOffset>
                </wp:positionH>
                <wp:positionV relativeFrom="paragraph">
                  <wp:posOffset>-4761</wp:posOffset>
                </wp:positionV>
                <wp:extent cx="60325" cy="60325"/>
                <wp:effectExtent b="0" l="0" r="0" t="0"/>
                <wp:wrapTopAndBottom distB="0" distT="0"/>
                <wp:docPr id="5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597198" y="3780000"/>
                          <a:ext cx="3497604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-652460</wp:posOffset>
                </wp:positionH>
                <wp:positionV relativeFrom="paragraph">
                  <wp:posOffset>-4761</wp:posOffset>
                </wp:positionV>
                <wp:extent cx="60325" cy="60325"/>
                <wp:effectExtent b="0" l="0" r="0" t="0"/>
                <wp:wrapTopAndBottom distB="0" distT="0"/>
                <wp:docPr id="5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325" cy="60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headerReference r:id="rId8" w:type="default"/>
      <w:pgSz w:h="16850" w:w="11900" w:orient="portrait"/>
      <w:pgMar w:bottom="1257.1653543307093" w:top="2267.716535433071" w:left="1560" w:right="1279.1338582677172" w:header="708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spacing w:before="20" w:line="247.63636363636363" w:lineRule="auto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2611875</wp:posOffset>
          </wp:positionH>
          <wp:positionV relativeFrom="paragraph">
            <wp:posOffset>-76196</wp:posOffset>
          </wp:positionV>
          <wp:extent cx="536138" cy="537931"/>
          <wp:effectExtent b="0" l="0" r="0" t="0"/>
          <wp:wrapNone/>
          <wp:docPr id="5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6138" cy="537931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C">
    <w:pPr>
      <w:spacing w:before="20" w:line="247.63636363636363" w:lineRule="auto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spacing w:before="20" w:line="247.63636363636363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spacing w:before="20" w:line="247.63636363636363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MINISTÉRIO DA EDUCAÇÃO</w:t>
    </w:r>
  </w:p>
  <w:p w:rsidR="00000000" w:rsidDel="00000000" w:rsidP="00000000" w:rsidRDefault="00000000" w:rsidRPr="00000000" w14:paraId="0000001F">
    <w:pPr>
      <w:spacing w:before="20" w:line="247.63636363636363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20">
    <w:pPr>
      <w:spacing w:before="20" w:line="247.63636363636363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spacing w:after="240" w:line="14.399999999999999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22">
    <w:pPr>
      <w:spacing w:line="14.399999999999999" w:lineRule="auto"/>
      <w:ind w:left="1240" w:right="1220" w:firstLine="0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i w:val="1"/>
        <w:sz w:val="20"/>
        <w:szCs w:val="20"/>
        <w:rtl w:val="0"/>
      </w:rPr>
      <w:t xml:space="preserve">Campus </w:t>
    </w: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Vacaria</w:t>
    </w:r>
  </w:p>
  <w:p w:rsidR="00000000" w:rsidDel="00000000" w:rsidP="00000000" w:rsidRDefault="00000000" w:rsidRPr="00000000" w14:paraId="00000023">
    <w:pPr>
      <w:spacing w:line="14.399999999999999" w:lineRule="auto"/>
      <w:ind w:left="1240" w:right="1220" w:firstLine="0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spacing w:line="14.399999999999999" w:lineRule="auto"/>
      <w:ind w:left="1240" w:right="1220" w:firstLine="0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spacing w:line="14.399999999999999" w:lineRule="auto"/>
      <w:ind w:left="1240" w:right="1220" w:firstLine="0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spacing w:line="14.399999999999999" w:lineRule="auto"/>
      <w:ind w:left="1240" w:right="1220" w:firstLine="0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spacing w:line="14.399999999999999" w:lineRule="auto"/>
      <w:ind w:left="1240" w:right="1220" w:firstLine="0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spacing w:line="14.399999999999999" w:lineRule="auto"/>
      <w:ind w:left="1240" w:right="1220" w:firstLine="0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spacing w:line="14.399999999999999" w:lineRule="auto"/>
      <w:ind w:left="1240" w:right="1220" w:firstLine="0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spacing w:line="14.399999999999999" w:lineRule="auto"/>
      <w:ind w:left="1240" w:right="1220" w:firstLine="0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spacing w:line="14.399999999999999" w:lineRule="auto"/>
      <w:ind w:left="1240" w:right="1220" w:firstLine="0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spacing w:line="14.399999999999999" w:lineRule="auto"/>
      <w:ind w:left="1240" w:right="1220" w:firstLine="0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spacing w:before="11" w:line="266" w:lineRule="auto"/>
      <w:ind w:left="1417.3228346456694" w:right="1307.5984251968516" w:firstLine="0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Comissão Eleitoral Permanente do IFRS </w:t>
    </w:r>
    <w:r w:rsidDel="00000000" w:rsidR="00000000" w:rsidRPr="00000000">
      <w:rPr>
        <w:rFonts w:ascii="Calibri" w:cs="Calibri" w:eastAsia="Calibri" w:hAnsi="Calibri"/>
        <w:i w:val="1"/>
        <w:sz w:val="20"/>
        <w:szCs w:val="20"/>
        <w:rtl w:val="0"/>
      </w:rPr>
      <w:t xml:space="preserve">Campus</w:t>
    </w: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 Vacaria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center"/>
      <w:rPr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389" w:hanging="248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</w:style>
  <w:style w:type="paragraph" w:styleId="PargrafodaLista">
    <w:name w:val="List Paragraph"/>
    <w:basedOn w:val="Normal"/>
    <w:uiPriority w:val="1"/>
    <w:qFormat w:val="1"/>
    <w:pPr>
      <w:ind w:left="142"/>
      <w:jc w:val="both"/>
    </w:pPr>
  </w:style>
  <w:style w:type="paragraph" w:styleId="TableParagraph" w:customStyle="1">
    <w:name w:val="Table Paragraph"/>
    <w:basedOn w:val="Normal"/>
    <w:uiPriority w:val="1"/>
    <w:qFormat w:val="1"/>
    <w:pPr>
      <w:ind w:left="107"/>
    </w:pPr>
  </w:style>
  <w:style w:type="paragraph" w:styleId="Cabealho">
    <w:name w:val="header"/>
    <w:basedOn w:val="Normal"/>
    <w:link w:val="CabealhoChar"/>
    <w:uiPriority w:val="99"/>
    <w:unhideWhenUsed w:val="1"/>
    <w:rsid w:val="00B02281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B02281"/>
    <w:rPr>
      <w:rFonts w:ascii="Arial" w:cs="Arial" w:eastAsia="Arial" w:hAnsi="Arial"/>
      <w:lang w:bidi="pt-PT" w:eastAsia="pt-PT" w:val="pt-PT"/>
    </w:rPr>
  </w:style>
  <w:style w:type="paragraph" w:styleId="Rodap">
    <w:name w:val="footer"/>
    <w:basedOn w:val="Normal"/>
    <w:link w:val="RodapChar"/>
    <w:uiPriority w:val="99"/>
    <w:unhideWhenUsed w:val="1"/>
    <w:rsid w:val="00B02281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B02281"/>
    <w:rPr>
      <w:rFonts w:ascii="Arial" w:cs="Arial" w:eastAsia="Arial" w:hAnsi="Arial"/>
      <w:lang w:bidi="pt-PT" w:eastAsia="pt-PT" w:val="pt-PT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7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nhke8x2B0G6PprFNB/JmIrCKdQ==">CgMxLjAyDWguYnBwMjNhcmtsNGE4AHIhMWJ6OVRPS1hJVkxLSy00clpwNVY1OG12emtoRTNTY2Uz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2020-03-24T17:20:00Z</dcterms:created>
  <dc:creator>Usuário do Microsoft Office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2019-08-12T00:00:00Z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2020-03-24T00:00:00Z</vt:filetime>
  </property>
</Properties>
</file>