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s5pa071tbr6o" w:id="0"/>
    <w:bookmarkEnd w:id="0"/>
    <w:p w:rsidR="00000000" w:rsidDel="00000000" w:rsidP="00000000" w:rsidRDefault="00000000" w:rsidRPr="00000000" w14:paraId="00000001">
      <w:pPr>
        <w:spacing w:after="0" w:before="0" w:line="14.39999999999999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14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0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5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45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__________________________________________________________, classificado para atuar como bolsista na Bolsa Formação - Programa Mulheres Mil, no cargo de __________________________________ no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Sertão, ao aceitar a vaga, declaro: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17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540"/>
        </w:tabs>
        <w:spacing w:after="0" w:before="0" w:lineRule="auto"/>
        <w:ind w:left="0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1. Estar de acordo com os termos do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Edital XX/2026.</w:t>
      </w:r>
    </w:p>
    <w:p w:rsidR="00000000" w:rsidDel="00000000" w:rsidP="00000000" w:rsidRDefault="00000000" w:rsidRPr="00000000" w14:paraId="0000000D">
      <w:pPr>
        <w:spacing w:after="0" w:before="0" w:line="293.00000000000006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540"/>
        </w:tabs>
        <w:spacing w:after="0" w:before="0" w:lineRule="auto"/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2. Cumprir as atividades referentes ao cargo selecionado.</w:t>
      </w:r>
    </w:p>
    <w:p w:rsidR="00000000" w:rsidDel="00000000" w:rsidP="00000000" w:rsidRDefault="00000000" w:rsidRPr="00000000" w14:paraId="0000000F">
      <w:pPr>
        <w:spacing w:after="0" w:before="0" w:line="291.99999999999994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40"/>
        </w:tabs>
        <w:spacing w:after="0" w:before="0" w:lineRule="auto"/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3. Ter disponibilidade para cumprir a carga horária prevista.</w:t>
      </w:r>
    </w:p>
    <w:p w:rsidR="00000000" w:rsidDel="00000000" w:rsidP="00000000" w:rsidRDefault="00000000" w:rsidRPr="00000000" w14:paraId="00000011">
      <w:pPr>
        <w:spacing w:after="0" w:before="0" w:line="293.00000000000006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540"/>
        </w:tabs>
        <w:spacing w:after="0" w:before="0" w:lineRule="auto"/>
        <w:ind w:left="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4. Ter ciência de que a bolsa recebida é intransferível.</w:t>
      </w:r>
    </w:p>
    <w:p w:rsidR="00000000" w:rsidDel="00000000" w:rsidP="00000000" w:rsidRDefault="00000000" w:rsidRPr="00000000" w14:paraId="00000013">
      <w:pPr>
        <w:spacing w:after="0" w:before="0" w:line="323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540"/>
        </w:tabs>
        <w:spacing w:after="0" w:before="0" w:line="345" w:lineRule="auto"/>
        <w:ind w:left="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5. Ter ciência que o IFRS não se responsabiliza por eventuais atrasos nos pagamentos de bolsas que venham a ocorrer em função da não descentralização do recurso orçamentário.</w:t>
      </w:r>
    </w:p>
    <w:p w:rsidR="00000000" w:rsidDel="00000000" w:rsidP="00000000" w:rsidRDefault="00000000" w:rsidRPr="00000000" w14:paraId="00000015">
      <w:pPr>
        <w:spacing w:after="0" w:before="0" w:line="47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540"/>
        </w:tabs>
        <w:spacing w:after="0" w:before="0" w:line="345" w:lineRule="auto"/>
        <w:ind w:left="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6. Ter ciência que a carga horária das atividades de bolsista não poderá estar incluída na jornada regular de trabalho exercida no IFRS. (Para os casos de bolsistas que são servidores do IFRS).</w:t>
      </w:r>
    </w:p>
    <w:p w:rsidR="00000000" w:rsidDel="00000000" w:rsidP="00000000" w:rsidRDefault="00000000" w:rsidRPr="00000000" w14:paraId="00000017">
      <w:pPr>
        <w:tabs>
          <w:tab w:val="left" w:leader="none" w:pos="1540"/>
        </w:tabs>
        <w:spacing w:after="0" w:before="0" w:line="345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540"/>
        </w:tabs>
        <w:spacing w:after="0" w:before="0" w:line="345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Comunicarei imediatamente à Coordenação Adjunta da Unidade quaisquer alterações nas condições expostas acima</w:t>
      </w:r>
    </w:p>
    <w:p w:rsidR="00000000" w:rsidDel="00000000" w:rsidP="00000000" w:rsidRDefault="00000000" w:rsidRPr="00000000" w14:paraId="00000019">
      <w:pPr>
        <w:tabs>
          <w:tab w:val="left" w:leader="none" w:pos="1540"/>
        </w:tabs>
        <w:spacing w:after="0" w:before="0" w:line="345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540"/>
        </w:tabs>
        <w:spacing w:after="0" w:before="0" w:line="345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________________, ____ de ____________ de 2026.</w:t>
      </w:r>
    </w:p>
    <w:p w:rsidR="00000000" w:rsidDel="00000000" w:rsidP="00000000" w:rsidRDefault="00000000" w:rsidRPr="00000000" w14:paraId="0000001B">
      <w:pPr>
        <w:spacing w:after="0" w:before="0"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89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22">
      <w:pPr>
        <w:spacing w:after="0" w:before="0" w:line="197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bolsista</w:t>
      </w:r>
    </w:p>
    <w:sectPr>
      <w:pgSz w:h="16838" w:w="11906" w:orient="portrait"/>
      <w:pgMar w:bottom="1440" w:top="1440" w:left="1340" w:right="8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/RMmdBLhm7uww1Fk9/ZKPoT1g==">CgMxLjAyD2lkLnM1cGEwNzF0YnI2bzgAciExaGstUHh2NWRHdk44SzJhWmhzSjhnUTFabFUtT2E1Qzk=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2024-09-26T10:22:26Z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