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54228" w14:textId="77777777" w:rsidR="00417E61" w:rsidRDefault="007112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24A79D53" w14:textId="77777777" w:rsidR="00417E61" w:rsidRDefault="00417E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4B33BF" w14:textId="77777777" w:rsidR="00417E61" w:rsidRDefault="007112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IDENTIFICAÇÃO E DETALHAMENTO DO PROJETO</w:t>
      </w:r>
    </w:p>
    <w:p w14:paraId="590D0D60" w14:textId="77777777" w:rsidR="00417E61" w:rsidRDefault="00417E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1"/>
      </w:tblGrid>
      <w:tr w:rsidR="00417E61" w14:paraId="40C19429" w14:textId="77777777">
        <w:tc>
          <w:tcPr>
            <w:tcW w:w="9211" w:type="dxa"/>
          </w:tcPr>
          <w:p w14:paraId="64C6FC15" w14:textId="77777777" w:rsidR="00417E61" w:rsidRDefault="00711283">
            <w:pPr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417E61" w14:paraId="61670C77" w14:textId="77777777">
        <w:tc>
          <w:tcPr>
            <w:tcW w:w="9211" w:type="dxa"/>
          </w:tcPr>
          <w:p w14:paraId="5D5DBD43" w14:textId="77777777" w:rsidR="00417E61" w:rsidRDefault="00711283">
            <w:pPr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Título do Projeto: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7032A168" w14:textId="77777777" w:rsidR="00417E61" w:rsidRDefault="00417E61">
            <w:pPr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61" w14:paraId="04DC8440" w14:textId="77777777">
        <w:tc>
          <w:tcPr>
            <w:tcW w:w="9211" w:type="dxa"/>
          </w:tcPr>
          <w:p w14:paraId="49560A78" w14:textId="02D94527" w:rsidR="00417E61" w:rsidRDefault="00711283" w:rsidP="008E19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Número cadastro S</w:t>
            </w:r>
            <w:r w:rsidR="008E1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</w:t>
            </w:r>
            <w:r w:rsidR="008E1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/SIGProj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</w:t>
            </w:r>
          </w:p>
        </w:tc>
      </w:tr>
      <w:tr w:rsidR="00417E61" w14:paraId="5AF50154" w14:textId="77777777">
        <w:tc>
          <w:tcPr>
            <w:tcW w:w="9211" w:type="dxa"/>
          </w:tcPr>
          <w:p w14:paraId="1ACA38E2" w14:textId="77777777" w:rsidR="00417E61" w:rsidRDefault="00711283">
            <w:pPr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Grupo de pesquisa:</w:t>
            </w:r>
          </w:p>
        </w:tc>
      </w:tr>
      <w:tr w:rsidR="00417E61" w14:paraId="7DECBBC4" w14:textId="77777777">
        <w:tc>
          <w:tcPr>
            <w:tcW w:w="9211" w:type="dxa"/>
          </w:tcPr>
          <w:p w14:paraId="0440DB72" w14:textId="77777777" w:rsidR="00417E61" w:rsidRDefault="00711283">
            <w:pPr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 de Projeto:</w:t>
            </w:r>
          </w:p>
          <w:p w14:paraId="472F556B" w14:textId="77777777" w:rsidR="00417E61" w:rsidRDefault="00711283">
            <w:pPr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   ) Projeto de pesquisa aplicada                          (   ) Projeto de inovação tecnológica</w:t>
            </w:r>
          </w:p>
        </w:tc>
      </w:tr>
      <w:tr w:rsidR="00417E61" w14:paraId="3E1C08BD" w14:textId="77777777">
        <w:tc>
          <w:tcPr>
            <w:tcW w:w="9211" w:type="dxa"/>
          </w:tcPr>
          <w:p w14:paraId="7DEC3C7E" w14:textId="77777777" w:rsidR="00417E61" w:rsidRDefault="00711283">
            <w:pPr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Projeto:</w:t>
            </w:r>
          </w:p>
          <w:p w14:paraId="6AD9BC5C" w14:textId="77777777" w:rsidR="00417E61" w:rsidRDefault="00711283">
            <w:pPr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   ) Novo                                                                  (   ) Renovação</w:t>
            </w:r>
          </w:p>
        </w:tc>
      </w:tr>
    </w:tbl>
    <w:p w14:paraId="5488031D" w14:textId="77777777" w:rsidR="00417E61" w:rsidRDefault="00417E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C622E" w14:textId="77777777" w:rsidR="00417E61" w:rsidRDefault="00417E6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1"/>
      </w:tblGrid>
      <w:tr w:rsidR="00417E61" w14:paraId="3530F30F" w14:textId="77777777">
        <w:tc>
          <w:tcPr>
            <w:tcW w:w="9211" w:type="dxa"/>
            <w:shd w:val="clear" w:color="auto" w:fill="E7E6E6"/>
          </w:tcPr>
          <w:p w14:paraId="077F2EBE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RESUMO DO PROJETO </w:t>
            </w:r>
          </w:p>
        </w:tc>
      </w:tr>
      <w:tr w:rsidR="00417E61" w14:paraId="38AF6321" w14:textId="77777777">
        <w:tc>
          <w:tcPr>
            <w:tcW w:w="9211" w:type="dxa"/>
          </w:tcPr>
          <w:p w14:paraId="31E96918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71895B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61" w14:paraId="6EADFAE7" w14:textId="77777777">
        <w:tc>
          <w:tcPr>
            <w:tcW w:w="9211" w:type="dxa"/>
            <w:shd w:val="clear" w:color="auto" w:fill="E7E6E6"/>
          </w:tcPr>
          <w:p w14:paraId="3B7ABCE9" w14:textId="7AFCCEEC" w:rsidR="00417E61" w:rsidRDefault="00711283" w:rsidP="00545D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PALAVRAS CHAVES </w:t>
            </w:r>
            <w:r w:rsidR="00545DF6" w:rsidRPr="00545D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 3 a 5 palavras)</w:t>
            </w:r>
          </w:p>
        </w:tc>
      </w:tr>
      <w:tr w:rsidR="00417E61" w14:paraId="2CD3F35E" w14:textId="77777777">
        <w:tc>
          <w:tcPr>
            <w:tcW w:w="9211" w:type="dxa"/>
          </w:tcPr>
          <w:p w14:paraId="237F5BF7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F7E9DF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61" w14:paraId="6C71A326" w14:textId="77777777">
        <w:tc>
          <w:tcPr>
            <w:tcW w:w="9211" w:type="dxa"/>
            <w:shd w:val="clear" w:color="auto" w:fill="E7E6E6"/>
          </w:tcPr>
          <w:p w14:paraId="5A2C3171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INTRODUÇÃO/JUSTIFICATIVA</w:t>
            </w:r>
          </w:p>
        </w:tc>
      </w:tr>
      <w:tr w:rsidR="00417E61" w14:paraId="34319CD1" w14:textId="77777777">
        <w:tc>
          <w:tcPr>
            <w:tcW w:w="9211" w:type="dxa"/>
          </w:tcPr>
          <w:p w14:paraId="5E8CE69C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77C79C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61" w14:paraId="038FBBBB" w14:textId="77777777">
        <w:tc>
          <w:tcPr>
            <w:tcW w:w="9211" w:type="dxa"/>
            <w:shd w:val="clear" w:color="auto" w:fill="E7E6E6"/>
          </w:tcPr>
          <w:p w14:paraId="6E59BC0A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</w:tr>
      <w:tr w:rsidR="00417E61" w14:paraId="03860B30" w14:textId="77777777">
        <w:tc>
          <w:tcPr>
            <w:tcW w:w="9211" w:type="dxa"/>
          </w:tcPr>
          <w:p w14:paraId="3C219E38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0BFA767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7E61" w14:paraId="56C1811B" w14:textId="77777777">
        <w:tc>
          <w:tcPr>
            <w:tcW w:w="9211" w:type="dxa"/>
            <w:shd w:val="clear" w:color="auto" w:fill="E7E6E6"/>
          </w:tcPr>
          <w:p w14:paraId="4867F226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 E MÉTODOS (METODOLOGIAS)</w:t>
            </w:r>
          </w:p>
        </w:tc>
      </w:tr>
      <w:tr w:rsidR="00417E61" w14:paraId="57785ED8" w14:textId="77777777">
        <w:tc>
          <w:tcPr>
            <w:tcW w:w="9211" w:type="dxa"/>
          </w:tcPr>
          <w:p w14:paraId="5882D8D3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C505B3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61" w14:paraId="611F0771" w14:textId="77777777">
        <w:tc>
          <w:tcPr>
            <w:tcW w:w="9211" w:type="dxa"/>
            <w:shd w:val="clear" w:color="auto" w:fill="E7E6E6"/>
          </w:tcPr>
          <w:p w14:paraId="3FDB74DD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RESULTADOS ESPERADOS </w:t>
            </w:r>
          </w:p>
        </w:tc>
      </w:tr>
      <w:tr w:rsidR="00417E61" w14:paraId="29DB5057" w14:textId="77777777">
        <w:tc>
          <w:tcPr>
            <w:tcW w:w="9211" w:type="dxa"/>
          </w:tcPr>
          <w:p w14:paraId="7E6D6CFD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FB182D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61" w14:paraId="3D96C658" w14:textId="77777777">
        <w:tc>
          <w:tcPr>
            <w:tcW w:w="9211" w:type="dxa"/>
            <w:shd w:val="clear" w:color="auto" w:fill="E7E6E6"/>
          </w:tcPr>
          <w:p w14:paraId="5DA5D2D9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 BIBLIOGRÁFICAS</w:t>
            </w:r>
          </w:p>
        </w:tc>
      </w:tr>
      <w:tr w:rsidR="00417E61" w14:paraId="6DB4F741" w14:textId="77777777">
        <w:tc>
          <w:tcPr>
            <w:tcW w:w="9211" w:type="dxa"/>
          </w:tcPr>
          <w:p w14:paraId="5C43ECF1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E5C4A0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61" w14:paraId="2E0D5E14" w14:textId="77777777">
        <w:tc>
          <w:tcPr>
            <w:tcW w:w="9211" w:type="dxa"/>
            <w:shd w:val="clear" w:color="auto" w:fill="D9D9D9"/>
          </w:tcPr>
          <w:p w14:paraId="527E5D3E" w14:textId="77777777" w:rsidR="00417E61" w:rsidRDefault="00711283">
            <w:pPr>
              <w:jc w:val="both"/>
              <w:rPr>
                <w:b/>
              </w:rPr>
            </w:pPr>
            <w:r>
              <w:rPr>
                <w:b/>
              </w:rPr>
              <w:t>RELAÇÃO ENTRE PESQUISA, EXTENSÃO E ENSINO</w:t>
            </w:r>
          </w:p>
          <w:p w14:paraId="54CBEB43" w14:textId="77777777" w:rsidR="00417E61" w:rsidRDefault="00711283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Deve estar caracterizado no projeto a relação com ações de extensão (articuladas com demandas da sociedade e 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</w:p>
        </w:tc>
      </w:tr>
      <w:tr w:rsidR="00417E61" w14:paraId="72E7C0BC" w14:textId="77777777">
        <w:tc>
          <w:tcPr>
            <w:tcW w:w="9211" w:type="dxa"/>
          </w:tcPr>
          <w:p w14:paraId="51DEFEF4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61" w14:paraId="1BA7A1E0" w14:textId="77777777">
        <w:tc>
          <w:tcPr>
            <w:tcW w:w="9211" w:type="dxa"/>
            <w:shd w:val="clear" w:color="auto" w:fill="D9D9D9"/>
          </w:tcPr>
          <w:p w14:paraId="3FD9F44B" w14:textId="77777777" w:rsidR="00417E61" w:rsidRDefault="00711283">
            <w:pPr>
              <w:spacing w:line="276" w:lineRule="auto"/>
              <w:jc w:val="both"/>
            </w:pPr>
            <w:r>
              <w:rPr>
                <w:b/>
              </w:rPr>
              <w:t xml:space="preserve">PARCERIAS </w:t>
            </w:r>
          </w:p>
          <w:p w14:paraId="277DAECC" w14:textId="77777777" w:rsidR="00417E61" w:rsidRDefault="0071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Devem ser descritas as parcerias com os setores públicos, privados e não-governamentais. Serão pontuadas as parcerias comprovadas por meio de carta de intenções</w:t>
            </w:r>
          </w:p>
        </w:tc>
      </w:tr>
      <w:tr w:rsidR="00417E61" w14:paraId="7409B1C6" w14:textId="77777777">
        <w:tc>
          <w:tcPr>
            <w:tcW w:w="9211" w:type="dxa"/>
          </w:tcPr>
          <w:p w14:paraId="08F9D915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F5ED25" w14:textId="77777777" w:rsidR="00417E61" w:rsidRDefault="00417E6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1"/>
      </w:tblGrid>
      <w:tr w:rsidR="00417E61" w14:paraId="1041F3F0" w14:textId="77777777">
        <w:tc>
          <w:tcPr>
            <w:tcW w:w="9211" w:type="dxa"/>
            <w:shd w:val="clear" w:color="auto" w:fill="E7E6E6"/>
          </w:tcPr>
          <w:p w14:paraId="1F9773CB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RENOVAÇÃO DO PROJETO (</w:t>
            </w:r>
            <w:r>
              <w:rPr>
                <w:color w:val="FF0000"/>
              </w:rPr>
              <w:t>apenas para os pesquisadores que se enquadrarem neste caso)</w:t>
            </w:r>
          </w:p>
        </w:tc>
      </w:tr>
      <w:tr w:rsidR="00417E61" w14:paraId="7667169E" w14:textId="77777777">
        <w:tc>
          <w:tcPr>
            <w:tcW w:w="9211" w:type="dxa"/>
            <w:shd w:val="clear" w:color="auto" w:fill="E7E6E6"/>
          </w:tcPr>
          <w:p w14:paraId="4D37F2B6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INFORMAÇÕES RELEVANTES PARA JUSTIFICAR A RENOVAÇÃO</w:t>
            </w:r>
          </w:p>
        </w:tc>
      </w:tr>
      <w:tr w:rsidR="00417E61" w14:paraId="044AA79A" w14:textId="77777777">
        <w:tc>
          <w:tcPr>
            <w:tcW w:w="9211" w:type="dxa"/>
          </w:tcPr>
          <w:p w14:paraId="6BDB97D1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C26D5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61" w14:paraId="5CAAFE1A" w14:textId="77777777">
        <w:tc>
          <w:tcPr>
            <w:tcW w:w="9211" w:type="dxa"/>
            <w:shd w:val="clear" w:color="auto" w:fill="E7E6E6"/>
          </w:tcPr>
          <w:p w14:paraId="3F0C79D7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PRODUÇÃO VINCULADA AO PROJETO ANTERIOR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D9D9D9"/>
              </w:rPr>
              <w:t>(Listar a produção científica, tecnológica, cultural e/ou artística referente ao período de execução do projeto, anexando os documentos comprobatórios)</w:t>
            </w:r>
          </w:p>
        </w:tc>
      </w:tr>
      <w:tr w:rsidR="00417E61" w14:paraId="4F3A7666" w14:textId="77777777">
        <w:tc>
          <w:tcPr>
            <w:tcW w:w="9211" w:type="dxa"/>
          </w:tcPr>
          <w:p w14:paraId="26E312D9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6DBC8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DD12E1" w14:textId="77777777" w:rsidR="00417E61" w:rsidRDefault="00417E6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1"/>
      </w:tblGrid>
      <w:tr w:rsidR="00417E61" w14:paraId="42E1976F" w14:textId="77777777">
        <w:tc>
          <w:tcPr>
            <w:tcW w:w="9211" w:type="dxa"/>
            <w:shd w:val="clear" w:color="auto" w:fill="E7E6E6"/>
          </w:tcPr>
          <w:p w14:paraId="0C2A03D4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DADOS DE SOLICITAÇÃO DE COTAS DE BOLSAS*</w:t>
            </w:r>
          </w:p>
        </w:tc>
      </w:tr>
      <w:tr w:rsidR="00417E61" w14:paraId="0E081538" w14:textId="77777777">
        <w:tc>
          <w:tcPr>
            <w:tcW w:w="9211" w:type="dxa"/>
            <w:shd w:val="clear" w:color="auto" w:fill="E7E6E6"/>
          </w:tcPr>
          <w:p w14:paraId="637B58BC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Bolsas solicitadas para o projeto e modalidade:</w:t>
            </w:r>
          </w:p>
        </w:tc>
      </w:tr>
      <w:tr w:rsidR="00417E61" w14:paraId="388F53AE" w14:textId="77777777">
        <w:tc>
          <w:tcPr>
            <w:tcW w:w="9211" w:type="dxa"/>
            <w:shd w:val="clear" w:color="auto" w:fill="E7E6E6"/>
          </w:tcPr>
          <w:p w14:paraId="6722AE8D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BICET </w:t>
            </w:r>
          </w:p>
        </w:tc>
      </w:tr>
      <w:tr w:rsidR="00417E61" w14:paraId="637DFBEC" w14:textId="77777777">
        <w:tc>
          <w:tcPr>
            <w:tcW w:w="9211" w:type="dxa"/>
          </w:tcPr>
          <w:p w14:paraId="6D8A08BC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Bolsista 1:                               (  )16h                 (  )12h                    ( ) 8h</w:t>
            </w:r>
          </w:p>
        </w:tc>
      </w:tr>
      <w:tr w:rsidR="00417E61" w14:paraId="0A40591C" w14:textId="77777777">
        <w:tc>
          <w:tcPr>
            <w:tcW w:w="9211" w:type="dxa"/>
          </w:tcPr>
          <w:p w14:paraId="73366EAA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Bolsista  2:                              (  )16h                 (  )12h                    ( ) 8h</w:t>
            </w:r>
          </w:p>
        </w:tc>
      </w:tr>
      <w:tr w:rsidR="00417E61" w14:paraId="69C0AA1C" w14:textId="77777777">
        <w:tc>
          <w:tcPr>
            <w:tcW w:w="9211" w:type="dxa"/>
            <w:shd w:val="clear" w:color="auto" w:fill="E7E6E6"/>
          </w:tcPr>
          <w:p w14:paraId="61A749A2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BICTES</w:t>
            </w:r>
          </w:p>
        </w:tc>
      </w:tr>
      <w:tr w:rsidR="00417E61" w14:paraId="16B3B966" w14:textId="77777777">
        <w:tc>
          <w:tcPr>
            <w:tcW w:w="9211" w:type="dxa"/>
          </w:tcPr>
          <w:p w14:paraId="1F4AE158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Bolsista 1:                               (  )16h                 (  )12h                    ( ) 8h </w:t>
            </w:r>
          </w:p>
        </w:tc>
      </w:tr>
      <w:tr w:rsidR="00417E61" w14:paraId="26F76DF9" w14:textId="77777777">
        <w:tc>
          <w:tcPr>
            <w:tcW w:w="9211" w:type="dxa"/>
          </w:tcPr>
          <w:p w14:paraId="07DC3C06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Bolsista  2:                              (  )16h                 (  )12h                    ( ) 8h</w:t>
            </w:r>
          </w:p>
        </w:tc>
      </w:tr>
    </w:tbl>
    <w:p w14:paraId="7D42C158" w14:textId="30AA0B0C" w:rsidR="008E190F" w:rsidRDefault="0071128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*Serão aceitas solicitações de, no máximo, dois bolsistas por projeto submetido. </w:t>
      </w:r>
    </w:p>
    <w:p w14:paraId="067689C7" w14:textId="77777777" w:rsidR="008E190F" w:rsidRDefault="008E19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70E0F37" w14:textId="77777777" w:rsidR="00417E61" w:rsidRDefault="00711283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Colocar esta página em paisagem!!!!</w:t>
      </w:r>
      <w:bookmarkStart w:id="2" w:name="_GoBack"/>
      <w:bookmarkEnd w:id="2"/>
    </w:p>
    <w:p w14:paraId="316A9250" w14:textId="77777777" w:rsidR="00417E61" w:rsidRDefault="00417E6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480"/>
        <w:gridCol w:w="465"/>
        <w:gridCol w:w="405"/>
        <w:gridCol w:w="405"/>
        <w:gridCol w:w="450"/>
        <w:gridCol w:w="435"/>
        <w:gridCol w:w="420"/>
        <w:gridCol w:w="480"/>
        <w:gridCol w:w="360"/>
        <w:gridCol w:w="495"/>
        <w:gridCol w:w="930"/>
        <w:gridCol w:w="945"/>
      </w:tblGrid>
      <w:tr w:rsidR="00417E61" w14:paraId="0B27F2D4" w14:textId="77777777">
        <w:trPr>
          <w:trHeight w:val="240"/>
        </w:trPr>
        <w:tc>
          <w:tcPr>
            <w:tcW w:w="9555" w:type="dxa"/>
            <w:gridSpan w:val="13"/>
            <w:shd w:val="clear" w:color="auto" w:fill="E7E6E6"/>
          </w:tcPr>
          <w:p w14:paraId="607BDF07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CRONOGRAMA DE ATIVIDADES DO PROJETO</w:t>
            </w:r>
          </w:p>
        </w:tc>
      </w:tr>
      <w:tr w:rsidR="00417E61" w14:paraId="1B3A4634" w14:textId="77777777">
        <w:trPr>
          <w:trHeight w:val="240"/>
        </w:trPr>
        <w:tc>
          <w:tcPr>
            <w:tcW w:w="3285" w:type="dxa"/>
            <w:vMerge w:val="restart"/>
            <w:shd w:val="clear" w:color="auto" w:fill="E7E6E6"/>
          </w:tcPr>
          <w:p w14:paraId="169B55FB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DETALHADA ATIVIDADES PREVISTAS</w:t>
            </w:r>
          </w:p>
        </w:tc>
        <w:tc>
          <w:tcPr>
            <w:tcW w:w="4395" w:type="dxa"/>
            <w:gridSpan w:val="10"/>
            <w:shd w:val="clear" w:color="auto" w:fill="E7E6E6"/>
          </w:tcPr>
          <w:p w14:paraId="603E430B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(mês)</w:t>
            </w:r>
          </w:p>
        </w:tc>
        <w:tc>
          <w:tcPr>
            <w:tcW w:w="1875" w:type="dxa"/>
            <w:gridSpan w:val="2"/>
            <w:shd w:val="clear" w:color="auto" w:fill="E7E6E6"/>
          </w:tcPr>
          <w:p w14:paraId="4F9ED410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Responsável*</w:t>
            </w:r>
          </w:p>
        </w:tc>
      </w:tr>
      <w:tr w:rsidR="00417E61" w14:paraId="7B300B85" w14:textId="77777777">
        <w:trPr>
          <w:trHeight w:val="240"/>
        </w:trPr>
        <w:tc>
          <w:tcPr>
            <w:tcW w:w="3285" w:type="dxa"/>
            <w:vMerge/>
            <w:shd w:val="clear" w:color="auto" w:fill="E7E6E6"/>
          </w:tcPr>
          <w:p w14:paraId="25A3EAF2" w14:textId="77777777" w:rsidR="00417E61" w:rsidRDefault="0041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E7E6E6"/>
          </w:tcPr>
          <w:p w14:paraId="1C790648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5" w:type="dxa"/>
            <w:shd w:val="clear" w:color="auto" w:fill="E7E6E6"/>
          </w:tcPr>
          <w:p w14:paraId="69F2ACC1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E7E6E6"/>
          </w:tcPr>
          <w:p w14:paraId="1DDA5596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E7E6E6"/>
          </w:tcPr>
          <w:p w14:paraId="5C121D6D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E7E6E6"/>
          </w:tcPr>
          <w:p w14:paraId="3DFFD8CE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" w:type="dxa"/>
            <w:shd w:val="clear" w:color="auto" w:fill="E7E6E6"/>
          </w:tcPr>
          <w:p w14:paraId="1B2D3A7E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0" w:type="dxa"/>
            <w:shd w:val="clear" w:color="auto" w:fill="E7E6E6"/>
          </w:tcPr>
          <w:p w14:paraId="3129BD94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0" w:type="dxa"/>
            <w:shd w:val="clear" w:color="auto" w:fill="E7E6E6"/>
          </w:tcPr>
          <w:p w14:paraId="295AAD62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  <w:shd w:val="clear" w:color="auto" w:fill="E7E6E6"/>
          </w:tcPr>
          <w:p w14:paraId="16BA618B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5" w:type="dxa"/>
            <w:shd w:val="clear" w:color="auto" w:fill="E7E6E6"/>
          </w:tcPr>
          <w:p w14:paraId="073CDC47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0" w:type="dxa"/>
            <w:shd w:val="clear" w:color="auto" w:fill="E7E6E6"/>
          </w:tcPr>
          <w:p w14:paraId="44DB4DE9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Estudante 1</w:t>
            </w:r>
          </w:p>
        </w:tc>
        <w:tc>
          <w:tcPr>
            <w:tcW w:w="945" w:type="dxa"/>
            <w:shd w:val="clear" w:color="auto" w:fill="E7E6E6"/>
          </w:tcPr>
          <w:p w14:paraId="2C48AD60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Estudante 2</w:t>
            </w:r>
          </w:p>
        </w:tc>
      </w:tr>
      <w:tr w:rsidR="00417E61" w14:paraId="7F2D04D7" w14:textId="77777777">
        <w:tc>
          <w:tcPr>
            <w:tcW w:w="3285" w:type="dxa"/>
          </w:tcPr>
          <w:p w14:paraId="7D36F0BD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</w:p>
        </w:tc>
        <w:tc>
          <w:tcPr>
            <w:tcW w:w="480" w:type="dxa"/>
          </w:tcPr>
          <w:p w14:paraId="3FBE7394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0864C46B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1CCFF392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70BFF271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EC4C10E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2D2EEE0F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C6F8339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5D0A1060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62317A7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6B4F4745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5B6E0798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272630DB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61" w14:paraId="0C693D66" w14:textId="77777777">
        <w:tc>
          <w:tcPr>
            <w:tcW w:w="3285" w:type="dxa"/>
          </w:tcPr>
          <w:p w14:paraId="7D1FB0A6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80" w:type="dxa"/>
          </w:tcPr>
          <w:p w14:paraId="43C8DCF2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0BD10782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6D19C6AA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10E749B1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402CE5D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4AB38F11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5844B60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1F4C97AA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8631CEA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6D5913C6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0D5879CF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1645BCD0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61" w14:paraId="4489DEE5" w14:textId="77777777">
        <w:tc>
          <w:tcPr>
            <w:tcW w:w="3285" w:type="dxa"/>
          </w:tcPr>
          <w:p w14:paraId="3C65309F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 </w:t>
            </w:r>
          </w:p>
        </w:tc>
        <w:tc>
          <w:tcPr>
            <w:tcW w:w="480" w:type="dxa"/>
          </w:tcPr>
          <w:p w14:paraId="110710F1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5721A479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40AF9544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2AFE2D58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41E4210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47D94963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5E13241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5B51D8E7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DFB0855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527B8CBB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68D2B27B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7615FCA3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61" w14:paraId="17340A0A" w14:textId="77777777">
        <w:tc>
          <w:tcPr>
            <w:tcW w:w="3285" w:type="dxa"/>
          </w:tcPr>
          <w:p w14:paraId="7838BD65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80" w:type="dxa"/>
          </w:tcPr>
          <w:p w14:paraId="33C6D376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6DAB34CD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5C157BA1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3F34C3B4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6449FAA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71AE1D56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FA8719D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3C1B7A2A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52A66D7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46B807D1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1D10C23B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26F81B17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61" w14:paraId="0522AC49" w14:textId="77777777">
        <w:tc>
          <w:tcPr>
            <w:tcW w:w="3285" w:type="dxa"/>
          </w:tcPr>
          <w:p w14:paraId="4271DC74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80" w:type="dxa"/>
          </w:tcPr>
          <w:p w14:paraId="2523182C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4E631525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4A2EF905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071400B9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56C6CC2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4B95271E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40A7F2B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11BD6339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99449F1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38E559EC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51B7957D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0AEEC5B0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61" w14:paraId="52081137" w14:textId="77777777">
        <w:tc>
          <w:tcPr>
            <w:tcW w:w="3285" w:type="dxa"/>
          </w:tcPr>
          <w:p w14:paraId="1E381A9A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480" w:type="dxa"/>
          </w:tcPr>
          <w:p w14:paraId="6961549E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55F826F6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2BFB84FC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6B297450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306006D1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6EF24D2D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0879B9A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4D693E48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9873A1B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33CCF181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5859B795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04E4A12E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61" w14:paraId="3344A627" w14:textId="77777777">
        <w:tc>
          <w:tcPr>
            <w:tcW w:w="3285" w:type="dxa"/>
          </w:tcPr>
          <w:p w14:paraId="1A894AF7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480" w:type="dxa"/>
          </w:tcPr>
          <w:p w14:paraId="200DB35C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48A68ACA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38275454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57DAF866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67851C0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50E4ED6B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9750453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1933D7EB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4EF1E45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14693D59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2463319C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0C7302F2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61" w14:paraId="773549D8" w14:textId="77777777">
        <w:tc>
          <w:tcPr>
            <w:tcW w:w="3285" w:type="dxa"/>
          </w:tcPr>
          <w:p w14:paraId="6BA6EE66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</w:p>
        </w:tc>
        <w:tc>
          <w:tcPr>
            <w:tcW w:w="480" w:type="dxa"/>
          </w:tcPr>
          <w:p w14:paraId="7E149CC9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77CFD436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7B0D0BEE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3E8FB474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A0A9DE2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7457B579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3D9E302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38E6ADE7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4AA3929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115F7CE4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1746E3A3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1597AF85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61" w14:paraId="1F285F7F" w14:textId="77777777">
        <w:tc>
          <w:tcPr>
            <w:tcW w:w="3285" w:type="dxa"/>
          </w:tcPr>
          <w:p w14:paraId="525EDD14" w14:textId="77777777" w:rsidR="00417E61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</w:p>
        </w:tc>
        <w:tc>
          <w:tcPr>
            <w:tcW w:w="480" w:type="dxa"/>
          </w:tcPr>
          <w:p w14:paraId="1C541A9D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618DC469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16B4E602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34E8A9DA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CC8E2D7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21B3395C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3AC3D6F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31BDC250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7D43B9F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04002453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147E244D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46434E87" w14:textId="77777777" w:rsidR="00417E61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E4456E" w14:textId="77777777" w:rsidR="00417E61" w:rsidRDefault="007112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*Em caso de solicitação de cotas de bolsa, vincule os bolsistas.</w:t>
      </w:r>
    </w:p>
    <w:sectPr w:rsidR="00417E61" w:rsidSect="008E190F">
      <w:headerReference w:type="default" r:id="rId7"/>
      <w:pgSz w:w="11906" w:h="16838"/>
      <w:pgMar w:top="1418" w:right="1701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1E31" w14:textId="77777777" w:rsidR="0056736D" w:rsidRDefault="0056736D">
      <w:pPr>
        <w:spacing w:line="240" w:lineRule="auto"/>
      </w:pPr>
      <w:r>
        <w:separator/>
      </w:r>
    </w:p>
  </w:endnote>
  <w:endnote w:type="continuationSeparator" w:id="0">
    <w:p w14:paraId="6369E052" w14:textId="77777777" w:rsidR="0056736D" w:rsidRDefault="00567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7ACA0" w14:textId="77777777" w:rsidR="0056736D" w:rsidRDefault="0056736D">
      <w:pPr>
        <w:spacing w:line="240" w:lineRule="auto"/>
      </w:pPr>
      <w:r>
        <w:separator/>
      </w:r>
    </w:p>
  </w:footnote>
  <w:footnote w:type="continuationSeparator" w:id="0">
    <w:p w14:paraId="6091F754" w14:textId="77777777" w:rsidR="0056736D" w:rsidRDefault="00567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B496" w14:textId="77777777" w:rsidR="00417E61" w:rsidRDefault="00417E61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</w:p>
  <w:p w14:paraId="5CCDB8A1" w14:textId="77777777" w:rsidR="00417E61" w:rsidRDefault="00417E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61"/>
    <w:rsid w:val="00417E61"/>
    <w:rsid w:val="00545DF6"/>
    <w:rsid w:val="0056736D"/>
    <w:rsid w:val="00711283"/>
    <w:rsid w:val="008E190F"/>
    <w:rsid w:val="00C76FB7"/>
    <w:rsid w:val="00F6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5C91"/>
  <w15:docId w15:val="{79EC303A-1CA6-4587-967B-DDFB6292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46EE-BF3D-4E7D-AF0A-CD4F72EB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Jaqueline Morgan</cp:lastModifiedBy>
  <cp:revision>4</cp:revision>
  <dcterms:created xsi:type="dcterms:W3CDTF">2018-10-28T05:48:00Z</dcterms:created>
  <dcterms:modified xsi:type="dcterms:W3CDTF">2018-11-07T17:41:00Z</dcterms:modified>
</cp:coreProperties>
</file>