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92" w:rsidRDefault="00206CF8">
      <w:pPr>
        <w:pBdr>
          <w:top w:val="nil"/>
          <w:left w:val="nil"/>
          <w:bottom w:val="nil"/>
          <w:right w:val="nil"/>
          <w:between w:val="nil"/>
        </w:pBdr>
        <w:ind w:left="463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62000" cy="76200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E6308">
        <w:rPr>
          <w:rFonts w:ascii="Arial" w:eastAsia="Arial" w:hAnsi="Arial" w:cs="Arial"/>
          <w:color w:val="000000"/>
          <w:sz w:val="20"/>
          <w:szCs w:val="20"/>
        </w:rPr>
        <w:br w:type="textWrapping" w:clear="all"/>
      </w:r>
    </w:p>
    <w:p w:rsidR="001D4B92" w:rsidRDefault="00206CF8" w:rsidP="00355C9F">
      <w:pPr>
        <w:spacing w:before="47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MINISTÉRIO DA EDUCAÇÃO</w:t>
      </w:r>
    </w:p>
    <w:p w:rsidR="001D4B92" w:rsidRDefault="00206CF8" w:rsidP="00355C9F">
      <w:pPr>
        <w:spacing w:before="4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SECRETARIA DE EDUCAÇÃO PROFISSIONAL E TECNOLÓGICA</w:t>
      </w:r>
    </w:p>
    <w:p w:rsidR="00355C9F" w:rsidRDefault="00206CF8" w:rsidP="00355C9F">
      <w:pPr>
        <w:spacing w:before="4" w:line="244" w:lineRule="auto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INSTITUTO FEDERAL DE EDUCAÇÃO, CIÊNCIA E TECNOLOGIA DO RIO GRANDE DO SUL</w:t>
      </w:r>
    </w:p>
    <w:p w:rsidR="001D4B92" w:rsidRDefault="00206CF8" w:rsidP="00355C9F">
      <w:pPr>
        <w:spacing w:before="4" w:line="244" w:lineRule="auto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CAMPUS FELIZ</w:t>
      </w:r>
    </w:p>
    <w:p w:rsidR="001D4B92" w:rsidRDefault="001D4B92" w:rsidP="00355C9F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D4B92" w:rsidRDefault="001D4B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D4B92" w:rsidRPr="00206CF8" w:rsidRDefault="00206CF8" w:rsidP="004E6308">
      <w:pPr>
        <w:pStyle w:val="Ttulo"/>
        <w:spacing w:before="222"/>
        <w:ind w:left="0" w:right="2"/>
        <w:rPr>
          <w:rFonts w:ascii="Calibri" w:eastAsia="Arial" w:hAnsi="Calibri" w:cs="Calibri"/>
        </w:rPr>
      </w:pPr>
      <w:r w:rsidRPr="00206CF8">
        <w:rPr>
          <w:rFonts w:ascii="Calibri" w:eastAsia="Arial" w:hAnsi="Calibri" w:cs="Calibri"/>
        </w:rPr>
        <w:t>ANEXO I</w:t>
      </w:r>
    </w:p>
    <w:p w:rsidR="001D4B92" w:rsidRDefault="001D4B92" w:rsidP="00206CF8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206CF8" w:rsidRPr="00206CF8" w:rsidRDefault="00206CF8" w:rsidP="00206CF8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1D4B92" w:rsidRDefault="00206CF8" w:rsidP="004E6308">
      <w:pPr>
        <w:pStyle w:val="Ttulo"/>
        <w:ind w:left="0" w:right="2"/>
        <w:rPr>
          <w:rFonts w:ascii="Calibri" w:eastAsia="Arial" w:hAnsi="Calibri" w:cs="Calibri"/>
        </w:rPr>
      </w:pPr>
      <w:r w:rsidRPr="00206CF8">
        <w:rPr>
          <w:rFonts w:ascii="Calibri" w:eastAsia="Arial" w:hAnsi="Calibri" w:cs="Calibri"/>
        </w:rPr>
        <w:t>LISTAGEM DE MATERIAIS DE CONSUMO E SERVIÇOS</w:t>
      </w:r>
    </w:p>
    <w:p w:rsidR="00206CF8" w:rsidRPr="00206CF8" w:rsidRDefault="00206CF8" w:rsidP="00206CF8">
      <w:pPr>
        <w:rPr>
          <w:rFonts w:eastAsia="Arial"/>
        </w:rPr>
      </w:pPr>
      <w:bookmarkStart w:id="0" w:name="_GoBack"/>
      <w:bookmarkEnd w:id="0"/>
    </w:p>
    <w:p w:rsidR="001D4B92" w:rsidRPr="00206CF8" w:rsidRDefault="001D4B9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Arial" w:hAnsi="Calibri" w:cs="Calibri"/>
          <w:b/>
          <w:color w:val="000000"/>
          <w:sz w:val="24"/>
          <w:szCs w:val="24"/>
        </w:rPr>
      </w:pPr>
    </w:p>
    <w:tbl>
      <w:tblPr>
        <w:tblStyle w:val="a"/>
        <w:tblW w:w="907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961"/>
        <w:gridCol w:w="3118"/>
      </w:tblGrid>
      <w:tr w:rsidR="001D4B92" w:rsidRPr="00206CF8" w:rsidTr="00355C9F">
        <w:trPr>
          <w:trHeight w:val="768"/>
        </w:trPr>
        <w:tc>
          <w:tcPr>
            <w:tcW w:w="3000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15" w:right="702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Materiais de consumo/serviços</w:t>
            </w:r>
          </w:p>
        </w:tc>
        <w:tc>
          <w:tcPr>
            <w:tcW w:w="2961" w:type="dxa"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3118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15" w:right="227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Contrapartida do Campus Feliz</w:t>
            </w:r>
          </w:p>
        </w:tc>
      </w:tr>
      <w:tr w:rsidR="001D4B92" w:rsidRPr="00206CF8" w:rsidTr="00355C9F">
        <w:trPr>
          <w:trHeight w:val="1235"/>
        </w:trPr>
        <w:tc>
          <w:tcPr>
            <w:tcW w:w="3000" w:type="dxa"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Salgados diversos</w:t>
            </w:r>
          </w:p>
        </w:tc>
        <w:tc>
          <w:tcPr>
            <w:tcW w:w="2961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Salgadinhos de festa. Opções:</w:t>
            </w:r>
          </w:p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line="268" w:lineRule="auto"/>
              <w:ind w:left="115" w:right="87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risoles, pasteis, pão-de-queijo, croquete, coxinha, etc.</w:t>
            </w:r>
          </w:p>
        </w:tc>
        <w:tc>
          <w:tcPr>
            <w:tcW w:w="3118" w:type="dxa"/>
            <w:vMerge w:val="restart"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 w:right="16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Logotipo da empresa/instituição </w:t>
            </w:r>
            <w:r w:rsidRPr="00206CF8">
              <w:rPr>
                <w:rFonts w:ascii="Calibri" w:eastAsia="Arial" w:hAnsi="Calibri" w:cs="Calibri"/>
                <w:sz w:val="24"/>
                <w:szCs w:val="24"/>
              </w:rPr>
              <w:t xml:space="preserve">site </w:t>
            </w: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 evento, referência da empresa/instituição no cerimonial de abertura e fixação do banner com o logotipo da empresa/instituição nos espaços  do evento.</w:t>
            </w:r>
          </w:p>
        </w:tc>
      </w:tr>
      <w:tr w:rsidR="00605E76" w:rsidRPr="00206CF8" w:rsidTr="00355C9F">
        <w:trPr>
          <w:trHeight w:val="1235"/>
        </w:trPr>
        <w:tc>
          <w:tcPr>
            <w:tcW w:w="3000" w:type="dxa"/>
          </w:tcPr>
          <w:p w:rsidR="00605E76" w:rsidRPr="00206CF8" w:rsidRDefault="00605E76" w:rsidP="00605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605E7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Doces diversos</w:t>
            </w:r>
          </w:p>
        </w:tc>
        <w:tc>
          <w:tcPr>
            <w:tcW w:w="2961" w:type="dxa"/>
          </w:tcPr>
          <w:p w:rsidR="00605E76" w:rsidRPr="00206CF8" w:rsidRDefault="00605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Opções: cucas, tortas, bolos, brigadeiros, beijinhos, docinhos diversos, etc.</w:t>
            </w:r>
          </w:p>
        </w:tc>
        <w:tc>
          <w:tcPr>
            <w:tcW w:w="3118" w:type="dxa"/>
            <w:vMerge/>
          </w:tcPr>
          <w:p w:rsidR="00605E76" w:rsidRPr="00206CF8" w:rsidRDefault="00605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1D4B92" w:rsidRPr="00206CF8" w:rsidTr="00355C9F">
        <w:trPr>
          <w:trHeight w:val="752"/>
        </w:trPr>
        <w:tc>
          <w:tcPr>
            <w:tcW w:w="3000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Brindes diversos</w:t>
            </w:r>
          </w:p>
        </w:tc>
        <w:tc>
          <w:tcPr>
            <w:tcW w:w="2961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68" w:lineRule="auto"/>
              <w:ind w:right="45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Opções: sacolas, canetas, lápis, canetas marcadoras,  copo,  squeeze, bloco de anotações, chaveiro, en</w:t>
            </w:r>
            <w:r w:rsidR="00605E7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feite de cuia de chimarrão, camisetas, etc.</w:t>
            </w:r>
          </w:p>
        </w:tc>
        <w:tc>
          <w:tcPr>
            <w:tcW w:w="3118" w:type="dxa"/>
            <w:vMerge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  <w:tr w:rsidR="001D4B92" w:rsidRPr="00206CF8" w:rsidTr="00355C9F">
        <w:trPr>
          <w:trHeight w:val="483"/>
        </w:trPr>
        <w:tc>
          <w:tcPr>
            <w:tcW w:w="3000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57" w:lineRule="auto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Bebidas diversas</w:t>
            </w:r>
          </w:p>
        </w:tc>
        <w:tc>
          <w:tcPr>
            <w:tcW w:w="2961" w:type="dxa"/>
          </w:tcPr>
          <w:p w:rsidR="001D4B92" w:rsidRPr="00206CF8" w:rsidRDefault="00206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57" w:lineRule="auto"/>
              <w:ind w:left="115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6CF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Água, sucos, café</w:t>
            </w:r>
            <w:r w:rsidR="00605E7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, refrigerante</w:t>
            </w:r>
          </w:p>
        </w:tc>
        <w:tc>
          <w:tcPr>
            <w:tcW w:w="3118" w:type="dxa"/>
            <w:vMerge/>
          </w:tcPr>
          <w:p w:rsidR="001D4B92" w:rsidRPr="00206CF8" w:rsidRDefault="001D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D4B92" w:rsidRDefault="001D4B9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333419" w:rsidRDefault="00333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333419" w:rsidRDefault="00333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333419" w:rsidRDefault="00333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333419" w:rsidRDefault="00333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333419" w:rsidRPr="00206CF8" w:rsidRDefault="003334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1D4B92" w:rsidRDefault="001D4B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355C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anchor distT="0" distB="0" distL="114300" distR="114300" simplePos="0" relativeHeight="251660288" behindDoc="0" locked="0" layoutInCell="1" allowOverlap="1" wp14:anchorId="4DF365F8" wp14:editId="0D9BB310">
            <wp:simplePos x="0" y="0"/>
            <wp:positionH relativeFrom="page">
              <wp:align>center</wp:align>
            </wp:positionH>
            <wp:positionV relativeFrom="paragraph">
              <wp:posOffset>163112</wp:posOffset>
            </wp:positionV>
            <wp:extent cx="762000" cy="762000"/>
            <wp:effectExtent l="0" t="0" r="0" b="0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355C9F" w:rsidRDefault="00355C9F" w:rsidP="00355C9F">
      <w:pPr>
        <w:pBdr>
          <w:top w:val="nil"/>
          <w:left w:val="nil"/>
          <w:bottom w:val="nil"/>
          <w:right w:val="nil"/>
          <w:between w:val="nil"/>
        </w:pBdr>
        <w:ind w:left="463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 w:type="textWrapping" w:clear="all"/>
      </w:r>
    </w:p>
    <w:p w:rsidR="00355C9F" w:rsidRDefault="00355C9F" w:rsidP="00355C9F">
      <w:pPr>
        <w:spacing w:before="47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MINISTÉRIO DA EDUCAÇÃO</w:t>
      </w:r>
    </w:p>
    <w:p w:rsidR="00355C9F" w:rsidRDefault="00355C9F" w:rsidP="00355C9F">
      <w:pPr>
        <w:spacing w:before="4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SECRETARIA DE EDUCAÇÃO PROFISSIONAL E TECNOLÓGICA</w:t>
      </w:r>
    </w:p>
    <w:p w:rsidR="00355C9F" w:rsidRDefault="00355C9F" w:rsidP="00355C9F">
      <w:pPr>
        <w:spacing w:before="4" w:line="244" w:lineRule="auto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INSTITUTO FEDERAL DE EDUCAÇÃO, CIÊNCIA E TECNOLOGIA DO RIO GRANDE DO SUL</w:t>
      </w:r>
    </w:p>
    <w:p w:rsidR="00355C9F" w:rsidRDefault="00355C9F" w:rsidP="00355C9F">
      <w:pPr>
        <w:spacing w:before="4" w:line="244" w:lineRule="auto"/>
        <w:ind w:right="2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CAMPUS FELIZ</w:t>
      </w:r>
    </w:p>
    <w:p w:rsidR="00355C9F" w:rsidRDefault="00355C9F" w:rsidP="00355C9F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76DB0" w:rsidRDefault="00176D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E966D6" w:rsidRPr="00E966D6" w:rsidRDefault="00E966D6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E966D6">
        <w:rPr>
          <w:rFonts w:ascii="Calibri" w:eastAsia="Arial" w:hAnsi="Calibri" w:cs="Calibri"/>
          <w:b/>
          <w:color w:val="000000"/>
          <w:sz w:val="24"/>
          <w:szCs w:val="24"/>
        </w:rPr>
        <w:t>ANEXO II</w:t>
      </w:r>
    </w:p>
    <w:p w:rsidR="007F4CBF" w:rsidRDefault="007F4CBF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E966D6" w:rsidRDefault="00E966D6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E966D6">
        <w:rPr>
          <w:rFonts w:ascii="Calibri" w:eastAsia="Arial" w:hAnsi="Calibri" w:cs="Calibri"/>
          <w:b/>
          <w:color w:val="000000"/>
          <w:sz w:val="24"/>
          <w:szCs w:val="24"/>
        </w:rPr>
        <w:t>FORMULÁRIO DE APRESENTAÇÃO DE PROPOSTA DE APOIO</w:t>
      </w:r>
    </w:p>
    <w:p w:rsidR="00E966D6" w:rsidRPr="00E966D6" w:rsidRDefault="00E966D6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p w:rsidR="00E966D6" w:rsidRPr="00E966D6" w:rsidRDefault="00E966D6" w:rsidP="00E966D6">
      <w:pP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</w:p>
    <w:tbl>
      <w:tblPr>
        <w:tblStyle w:val="a"/>
        <w:tblW w:w="8810" w:type="dxa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0"/>
      </w:tblGrid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DADOS DA EMPRESA/INSTITUIÇÃO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EMPRESA/INSTITUIÇÃO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CNPJ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ENDEREÇO COMPLETO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RAMO EM QUE ATUA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DIRETOR/RESPONSÁVEL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E-MAIL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TELEFONE CONTATO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DADOS DO APOIO – MATERIAIS E/OU SERVIÇOS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E7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  ) Salgado(s), na quantidade de ______ unidade(s);</w:t>
            </w:r>
          </w:p>
          <w:p w:rsidR="00E966D6" w:rsidRPr="00E966D6" w:rsidRDefault="00605E7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(  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Doce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(s), na q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uantidade de ______ unidade(s);</w:t>
            </w:r>
            <w:r w:rsidR="00E966D6"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(  ) Brinde(s), na quantidade de _____ unidade(s);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  ) Bebida(s), na quantidade de _____ unidade(s);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  ) Outros..........................................................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OBSERVAÇÕES</w:t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D6" w:rsidRPr="00E966D6" w:rsidRDefault="00E966D6" w:rsidP="009E3A6A">
            <w:pPr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CIÊNCIA E COMPROMISSO DA EMPRESA/INSTITUIÇÃO</w:t>
            </w:r>
          </w:p>
        </w:tc>
      </w:tr>
      <w:tr w:rsidR="00E966D6" w:rsidRPr="00E966D6" w:rsidTr="00E966D6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E76" w:rsidRDefault="00E966D6" w:rsidP="00605E76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1. Venho, por meio deste, atender ao </w:t>
            </w:r>
            <w:r w:rsidRPr="00E966D6">
              <w:rPr>
                <w:rFonts w:ascii="Calibri" w:eastAsia="Arial" w:hAnsi="Calibri" w:cs="Calibri"/>
                <w:sz w:val="24"/>
                <w:szCs w:val="24"/>
              </w:rPr>
              <w:t>Edital de Chamada Pública para a captação de apoio à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realização </w:t>
            </w:r>
            <w:r w:rsidRPr="00605E76">
              <w:rPr>
                <w:rFonts w:ascii="Calibri" w:eastAsia="Arial" w:hAnsi="Calibri" w:cs="Calibri"/>
                <w:sz w:val="24"/>
                <w:szCs w:val="24"/>
              </w:rPr>
              <w:t xml:space="preserve">da </w:t>
            </w:r>
            <w:r w:rsidR="00605E76" w:rsidRPr="00605E76">
              <w:rPr>
                <w:rFonts w:ascii="Calibri" w:eastAsia="Arial" w:hAnsi="Calibri" w:cs="Calibri"/>
                <w:sz w:val="24"/>
                <w:szCs w:val="24"/>
              </w:rPr>
              <w:t>Aula Magna de Integração e Recepção 2025 do IFRS – Campus Feliz – Eixos temáticos: Química, Ambiental e Produção Industrial</w:t>
            </w:r>
            <w:r w:rsidR="00605E76" w:rsidRPr="00605E76">
              <w:rPr>
                <w:rFonts w:ascii="Calibri" w:eastAsia="Arial" w:hAnsi="Calibri" w:cs="Calibri"/>
                <w:sz w:val="24"/>
                <w:szCs w:val="24"/>
              </w:rPr>
              <w:t xml:space="preserve">  </w:t>
            </w:r>
            <w:r w:rsidRPr="00605E76">
              <w:rPr>
                <w:rFonts w:ascii="Calibri" w:eastAsia="Arial" w:hAnsi="Calibri" w:cs="Calibri"/>
                <w:sz w:val="24"/>
                <w:szCs w:val="24"/>
              </w:rPr>
              <w:t>que</w:t>
            </w:r>
            <w:r w:rsidR="007068FE" w:rsidRPr="00605E76">
              <w:rPr>
                <w:rFonts w:ascii="Calibri" w:eastAsia="Arial" w:hAnsi="Calibri" w:cs="Calibri"/>
                <w:sz w:val="24"/>
                <w:szCs w:val="24"/>
              </w:rPr>
              <w:t xml:space="preserve"> será realizada </w:t>
            </w:r>
            <w:r w:rsidR="00605E76" w:rsidRPr="00605E76">
              <w:rPr>
                <w:rFonts w:ascii="Calibri" w:eastAsia="Arial" w:hAnsi="Calibri" w:cs="Calibri"/>
                <w:sz w:val="24"/>
                <w:szCs w:val="24"/>
              </w:rPr>
              <w:t>no dia 10</w:t>
            </w:r>
            <w:r w:rsidRPr="00605E76">
              <w:rPr>
                <w:rFonts w:ascii="Calibri" w:eastAsia="Arial" w:hAnsi="Calibri" w:cs="Calibri"/>
                <w:sz w:val="24"/>
                <w:szCs w:val="24"/>
              </w:rPr>
              <w:t xml:space="preserve"> de </w:t>
            </w:r>
            <w:r w:rsidR="00605E76" w:rsidRPr="00605E76">
              <w:rPr>
                <w:rFonts w:ascii="Calibri" w:eastAsia="Arial" w:hAnsi="Calibri" w:cs="Calibri"/>
                <w:sz w:val="24"/>
                <w:szCs w:val="24"/>
              </w:rPr>
              <w:t xml:space="preserve">março </w:t>
            </w:r>
            <w:r w:rsidRPr="00605E76">
              <w:rPr>
                <w:rFonts w:ascii="Calibri" w:eastAsia="Arial" w:hAnsi="Calibri" w:cs="Calibri"/>
                <w:sz w:val="24"/>
                <w:szCs w:val="24"/>
              </w:rPr>
              <w:t xml:space="preserve">de </w:t>
            </w:r>
            <w:r w:rsidR="00605E76" w:rsidRPr="00605E76">
              <w:rPr>
                <w:rFonts w:ascii="Calibri" w:eastAsia="Arial" w:hAnsi="Calibri" w:cs="Calibri"/>
                <w:sz w:val="24"/>
                <w:szCs w:val="24"/>
              </w:rPr>
              <w:t>2025</w:t>
            </w:r>
            <w:r w:rsidRPr="00605E76">
              <w:rPr>
                <w:rFonts w:ascii="Calibri" w:eastAsia="Arial" w:hAnsi="Calibri" w:cs="Calibri"/>
                <w:sz w:val="24"/>
                <w:szCs w:val="24"/>
              </w:rPr>
              <w:t>.</w:t>
            </w:r>
          </w:p>
          <w:p w:rsidR="00605E76" w:rsidRDefault="00E966D6" w:rsidP="00605E76">
            <w:pPr>
              <w:jc w:val="both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2. Em caso de aprovação, comprometo-me a executar/entregar o proposto neste documento, ou o que for combinado com a comissão organizadora do evento.</w:t>
            </w:r>
          </w:p>
          <w:p w:rsidR="00605E76" w:rsidRDefault="00E966D6" w:rsidP="00605E76">
            <w:pPr>
              <w:jc w:val="both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3. Estou ciente que, por meio da minha participação, não poderei, sob hipótese alguma, gerar ou cobrar despesas relativas aos itens propostos ao IFRS ou a seus participantes.</w:t>
            </w:r>
          </w:p>
          <w:p w:rsidR="00E966D6" w:rsidRPr="00E966D6" w:rsidRDefault="00E966D6" w:rsidP="00605E76">
            <w:pPr>
              <w:jc w:val="both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4. Declaro estar ciente das informações prestadas e de acordo com elas.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</w: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  <w:p w:rsidR="00E966D6" w:rsidRPr="00E966D6" w:rsidRDefault="00E966D6" w:rsidP="009E3A6A">
            <w:pPr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t>_____________________________________________________________</w:t>
            </w:r>
            <w:r w:rsidRPr="00E966D6">
              <w:rPr>
                <w:rFonts w:ascii="Calibri" w:eastAsia="Arial" w:hAnsi="Calibri" w:cs="Calibri"/>
                <w:color w:val="000000"/>
                <w:sz w:val="24"/>
                <w:szCs w:val="24"/>
              </w:rPr>
              <w:br/>
              <w:t>Local, data, carimbo e assinatura pelo Diretor/Responsável pela empresa/instituição</w:t>
            </w:r>
          </w:p>
        </w:tc>
      </w:tr>
    </w:tbl>
    <w:p w:rsidR="00355C9F" w:rsidRDefault="00355C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sectPr w:rsidR="00355C9F" w:rsidSect="00176DB0">
      <w:pgSz w:w="11910" w:h="16840"/>
      <w:pgMar w:top="284" w:right="1134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92"/>
    <w:rsid w:val="00176DB0"/>
    <w:rsid w:val="001D4B92"/>
    <w:rsid w:val="00206CF8"/>
    <w:rsid w:val="00333419"/>
    <w:rsid w:val="00355C9F"/>
    <w:rsid w:val="004142B5"/>
    <w:rsid w:val="004E6308"/>
    <w:rsid w:val="00605E76"/>
    <w:rsid w:val="007068FE"/>
    <w:rsid w:val="007F4CBF"/>
    <w:rsid w:val="00E420A0"/>
    <w:rsid w:val="00E966D6"/>
    <w:rsid w:val="00F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8EE3E-D653-4F5B-9A84-5AEF48F8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ind w:left="1454" w:right="1454"/>
      <w:jc w:val="center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05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franciele.xavier</dc:creator>
  <cp:lastModifiedBy>sch.evandro@outlook.com</cp:lastModifiedBy>
  <cp:revision>6</cp:revision>
  <cp:lastPrinted>2024-06-20T11:45:00Z</cp:lastPrinted>
  <dcterms:created xsi:type="dcterms:W3CDTF">2024-08-12T14:18:00Z</dcterms:created>
  <dcterms:modified xsi:type="dcterms:W3CDTF">2024-12-10T20:14:00Z</dcterms:modified>
</cp:coreProperties>
</file>