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AB" w:rsidRDefault="008D29C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57225"/>
            <wp:effectExtent l="0" t="0" r="0" b="0"/>
            <wp:docPr id="1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25AB" w:rsidRDefault="008D29C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1D25AB" w:rsidRDefault="008D29C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Secretaria de Educação Profissional e Tecnológica</w:t>
      </w:r>
    </w:p>
    <w:p w:rsidR="001D25AB" w:rsidRDefault="008D29C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1D25AB" w:rsidRDefault="008D29CA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:rsidR="001D25AB" w:rsidRDefault="001D25AB">
      <w:pPr>
        <w:ind w:right="-114" w:firstLine="540"/>
        <w:jc w:val="center"/>
        <w:rPr>
          <w:rFonts w:ascii="Arial" w:eastAsia="Arial" w:hAnsi="Arial" w:cs="Arial"/>
          <w:sz w:val="22"/>
          <w:szCs w:val="22"/>
        </w:rPr>
      </w:pPr>
    </w:p>
    <w:p w:rsidR="001D25AB" w:rsidRDefault="008D29CA">
      <w:pPr>
        <w:widowControl w:val="0"/>
        <w:ind w:right="-1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 - EDITAL Nº 01 / 2025 - GAB-CAN</w:t>
      </w:r>
    </w:p>
    <w:p w:rsidR="001D25AB" w:rsidRDefault="008D29CA">
      <w:pPr>
        <w:ind w:right="-114" w:firstLine="5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FORMULÁRIO DE SOLICITAÇÃO DE APROVEITAMENTO DE ESTUDOS </w:t>
      </w:r>
    </w:p>
    <w:p w:rsidR="001D25AB" w:rsidRDefault="001D25AB">
      <w:pPr>
        <w:spacing w:line="360" w:lineRule="auto"/>
        <w:ind w:right="-113"/>
        <w:jc w:val="both"/>
        <w:rPr>
          <w:rFonts w:ascii="Arial" w:eastAsia="Arial" w:hAnsi="Arial" w:cs="Arial"/>
          <w:sz w:val="16"/>
          <w:szCs w:val="16"/>
        </w:rPr>
      </w:pPr>
    </w:p>
    <w:p w:rsidR="001D25AB" w:rsidRDefault="001D25AB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</w:p>
    <w:p w:rsidR="001D25AB" w:rsidRDefault="008D29CA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aluno(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a) do Curso Superior de _____________________________________________, tendo ingressado no semestre letivo ________/____,  vem </w:t>
      </w:r>
      <w:r>
        <w:rPr>
          <w:rFonts w:ascii="Arial" w:eastAsia="Arial" w:hAnsi="Arial" w:cs="Arial"/>
          <w:sz w:val="22"/>
          <w:szCs w:val="22"/>
        </w:rPr>
        <w:t>requerer Aproveitamento de Estudos na(s) disciplina(s) abaixo relacionada(s):</w:t>
      </w:r>
    </w:p>
    <w:p w:rsidR="001D25AB" w:rsidRDefault="001D25AB">
      <w:pPr>
        <w:ind w:right="-113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597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560"/>
        <w:gridCol w:w="6765"/>
        <w:gridCol w:w="1650"/>
      </w:tblGrid>
      <w:tr w:rsidR="001D25AB">
        <w:trPr>
          <w:trHeight w:val="26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8D29C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cursada anteriormente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8D29C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em que solicita aproveitamento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8D29C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</w:t>
            </w:r>
          </w:p>
          <w:p w:rsidR="001D25AB" w:rsidRDefault="008D29C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(IFRS)</w:t>
            </w:r>
          </w:p>
        </w:tc>
      </w:tr>
      <w:tr w:rsidR="001D25AB">
        <w:trPr>
          <w:trHeight w:val="523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1D25AB" w:rsidRDefault="001D25AB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51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472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D25AB">
        <w:trPr>
          <w:trHeight w:val="546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5AB" w:rsidRDefault="001D25A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1D25AB" w:rsidRDefault="001D25AB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18"/>
          <w:szCs w:val="18"/>
        </w:rPr>
      </w:pPr>
    </w:p>
    <w:p w:rsidR="001D25AB" w:rsidRDefault="008D29CA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Canoas, ______ de março de 2025.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1D25AB">
      <w:pgSz w:w="16838" w:h="11906" w:orient="landscape"/>
      <w:pgMar w:top="283" w:right="720" w:bottom="567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D25AB"/>
    <w:rsid w:val="001D25AB"/>
    <w:rsid w:val="008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2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2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2025-01-02T20:13:00Z</dcterms:created>
  <dcterms:modified xsi:type="dcterms:W3CDTF">2025-01-02T20:13:00Z</dcterms:modified>
</cp:coreProperties>
</file>