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B6" w:rsidRDefault="004B2695">
      <w:pPr>
        <w:widowControl w:val="0"/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p w:rsidR="00B445B6" w:rsidRDefault="00B445B6">
      <w:pPr>
        <w:widowControl w:val="0"/>
        <w:spacing w:before="11" w:line="24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before="11" w:line="24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45B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5B6" w:rsidRDefault="004B2695">
            <w:pPr>
              <w:widowControl w:val="0"/>
              <w:spacing w:line="240" w:lineRule="auto"/>
              <w:ind w:right="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DECLARAÇÃO DE AUTENTICIDADE</w:t>
            </w:r>
          </w:p>
        </w:tc>
      </w:tr>
    </w:tbl>
    <w:p w:rsidR="00B445B6" w:rsidRDefault="00B445B6">
      <w:pPr>
        <w:widowControl w:val="0"/>
        <w:spacing w:before="11" w:line="24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B445B6" w:rsidRDefault="004B2695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_________________________________________________________, CPF nº _________________________, RG nº ______________________________, residente e domiciliado na _____________________________________________________________, Bairro 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________________________________, Município de _________________________________________/______, declaro, sob as penas da lei, e para que produzam todos os efeitos jurídicos, que os documentos que envio como parte integrante do procedimento de inscrição ou</w:t>
      </w:r>
      <w:r>
        <w:rPr>
          <w:rFonts w:ascii="Calibri" w:eastAsia="Calibri" w:hAnsi="Calibri" w:cs="Calibri"/>
          <w:sz w:val="24"/>
          <w:szCs w:val="24"/>
        </w:rPr>
        <w:t xml:space="preserve"> pré-matrícula do presente edital são autênticos e íntegros, condizendo integralmente com os documentos originais.</w:t>
      </w: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4B2695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______ de 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B445B6" w:rsidRDefault="004B2695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B445B6" w:rsidRDefault="00B445B6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B445B6" w:rsidRDefault="004B2695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B445B6" w:rsidRDefault="004B2695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manuscrita (igual ao documento de </w:t>
      </w:r>
      <w:proofErr w:type="gramStart"/>
      <w:r>
        <w:rPr>
          <w:rFonts w:ascii="Calibri" w:eastAsia="Calibri" w:hAnsi="Calibri" w:cs="Calibri"/>
          <w:sz w:val="24"/>
          <w:szCs w:val="24"/>
        </w:rPr>
        <w:t>identificação)  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445B6" w:rsidRDefault="004B2695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:rsidR="00B445B6" w:rsidRDefault="00B445B6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B445B6" w:rsidRDefault="004B2695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</w:t>
      </w:r>
      <w:proofErr w:type="gramStart"/>
      <w:r>
        <w:rPr>
          <w:rFonts w:ascii="Calibri" w:eastAsia="Calibri" w:hAnsi="Calibri" w:cs="Calibri"/>
          <w:sz w:val="20"/>
          <w:szCs w:val="20"/>
        </w:rPr>
        <w:t>a  será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B445B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95" w:rsidRDefault="004B2695">
      <w:pPr>
        <w:spacing w:line="240" w:lineRule="auto"/>
      </w:pPr>
      <w:r>
        <w:separator/>
      </w:r>
    </w:p>
  </w:endnote>
  <w:endnote w:type="continuationSeparator" w:id="0">
    <w:p w:rsidR="004B2695" w:rsidRDefault="004B2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95" w:rsidRDefault="004B2695">
      <w:pPr>
        <w:spacing w:line="240" w:lineRule="auto"/>
      </w:pPr>
      <w:r>
        <w:separator/>
      </w:r>
    </w:p>
  </w:footnote>
  <w:footnote w:type="continuationSeparator" w:id="0">
    <w:p w:rsidR="004B2695" w:rsidRDefault="004B2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B6" w:rsidRDefault="004B2695">
    <w:pPr>
      <w:widowControl w:val="0"/>
      <w:spacing w:before="86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4825" cy="542925"/>
          <wp:effectExtent l="0" t="0" r="0" b="0"/>
          <wp:docPr id="1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45B6" w:rsidRDefault="004B2695">
    <w:pPr>
      <w:widowControl w:val="0"/>
      <w:spacing w:before="86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B445B6" w:rsidRDefault="004B2695">
    <w:pPr>
      <w:widowControl w:val="0"/>
      <w:spacing w:before="42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445B6" w:rsidRDefault="004B2695">
    <w:pPr>
      <w:widowControl w:val="0"/>
      <w:spacing w:before="40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445B6" w:rsidRDefault="004B2695">
    <w:pPr>
      <w:widowControl w:val="0"/>
      <w:spacing w:before="42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 xml:space="preserve">Campus </w:t>
    </w:r>
    <w:r>
      <w:rPr>
        <w:rFonts w:ascii="Calibri" w:eastAsia="Calibri" w:hAnsi="Calibri" w:cs="Calibri"/>
        <w:sz w:val="20"/>
        <w:szCs w:val="20"/>
      </w:rPr>
      <w:t>Bento Gonçalves</w:t>
    </w:r>
  </w:p>
  <w:p w:rsidR="00B445B6" w:rsidRDefault="00B445B6">
    <w:pPr>
      <w:widowControl w:val="0"/>
      <w:spacing w:before="42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22C"/>
    <w:multiLevelType w:val="multilevel"/>
    <w:tmpl w:val="888E24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B0DCB"/>
    <w:multiLevelType w:val="multilevel"/>
    <w:tmpl w:val="AA786D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2D73C1"/>
    <w:multiLevelType w:val="multilevel"/>
    <w:tmpl w:val="FBB26D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6"/>
    <w:rsid w:val="004B2695"/>
    <w:rsid w:val="009E18E7"/>
    <w:rsid w:val="00B445B6"/>
    <w:rsid w:val="00F56A01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8E25-C9F9-488B-A828-2AC307F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2023-09-27T17:26:00Z</dcterms:created>
  <dcterms:modified xsi:type="dcterms:W3CDTF">2023-09-27T17:26:00Z</dcterms:modified>
</cp:coreProperties>
</file>