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DAB8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  <w:highlight w:val="white"/>
        </w:rPr>
      </w:pPr>
      <w:r>
        <w:rPr>
          <w:b/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  <w:highlight w:val="white"/>
        </w:rPr>
        <w:t>ANEXO IV</w:t>
      </w:r>
    </w:p>
    <w:p w14:paraId="3BE08C8D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AUTODECLARAÇÃO ÉTNICO-RACIAL OU DE MEMBRO DE COMUNIDADE INDÍGENA</w:t>
      </w:r>
    </w:p>
    <w:p w14:paraId="307CD08B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3F593DBC" w14:textId="5E6820A5" w:rsidR="00D031F7" w:rsidRDefault="00D031F7" w:rsidP="00D031F7">
      <w:pPr>
        <w:spacing w:before="240" w:after="24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Eu,____________________________________________________________________, RG:_____________________________, CPF:____________________________, declaro para o fim específico de concorrer à reserva de vagas destinadas a negros(as) (pretos(as)/pardos(as)) e indígenas na Seleção para o curso de Especialização Ensino de Matemática para Educação Básica do </w:t>
      </w:r>
      <w:r>
        <w:rPr>
          <w:i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</w:rPr>
        <w:t xml:space="preserve"> Bento Gonçalves 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14:paraId="5DA23BF2" w14:textId="77777777" w:rsidR="00D031F7" w:rsidRDefault="00D031F7" w:rsidP="00D031F7">
      <w:pPr>
        <w:spacing w:before="240" w:after="24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(  ) Negro(a) (preto(a)/pardo(a))</w:t>
      </w:r>
    </w:p>
    <w:p w14:paraId="33E2AD46" w14:textId="77777777" w:rsidR="00D031F7" w:rsidRDefault="00D031F7" w:rsidP="00D031F7">
      <w:pPr>
        <w:spacing w:before="240" w:after="24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 ) Indígena – Se Membro de comunidade Indígena preencha os campos a seguir: </w:t>
      </w:r>
    </w:p>
    <w:p w14:paraId="5D72EF1C" w14:textId="5C386799" w:rsidR="008E7BDE" w:rsidRDefault="00D031F7" w:rsidP="00515BF3">
      <w:pPr>
        <w:spacing w:before="240" w:after="240" w:line="360" w:lineRule="auto"/>
        <w:jc w:val="both"/>
      </w:pPr>
      <w:r>
        <w:rPr>
          <w:color w:val="00000A"/>
          <w:sz w:val="24"/>
          <w:szCs w:val="24"/>
        </w:rPr>
        <w:t>Pertenço ao Povo Indígena (identificar a Etnia): ________________________________. Especifique qual o nome da Terra Indígena, ou Acampamento: ______________________________________________________ situado no Município de __________________________________________________, no estado do ______. Declaro também estar ciente que, se comprovada a falsidade desta declaração, a minha classificação no processo seletivo será tornada sem efeito, o que implicará em cancelamento da minha opção pelo sistema de reserva de vagas e consequente perda da vaga.</w:t>
      </w:r>
    </w:p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7"/>
    <w:rsid w:val="003A368A"/>
    <w:rsid w:val="00515BF3"/>
    <w:rsid w:val="008454F9"/>
    <w:rsid w:val="008E7BDE"/>
    <w:rsid w:val="00D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4FA"/>
  <w15:chartTrackingRefBased/>
  <w15:docId w15:val="{73CAB847-6E53-4512-819E-93776A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7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2023-08-01T13:44:00Z</dcterms:created>
  <dcterms:modified xsi:type="dcterms:W3CDTF">2023-08-01T13:44:00Z</dcterms:modified>
</cp:coreProperties>
</file>