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84" w:rsidRDefault="000F4684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2agpxw5tmswe" w:colFirst="0" w:colLast="0"/>
      <w:bookmarkEnd w:id="0"/>
    </w:p>
    <w:p w:rsidR="000F4684" w:rsidRDefault="004177F2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- Avaliação do Currículo e Histórico Escolar</w:t>
      </w:r>
    </w:p>
    <w:p w:rsidR="000F4684" w:rsidRDefault="000F4684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790E" w:rsidRDefault="0074790E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F4684" w:rsidRDefault="004177F2">
      <w:pPr>
        <w:widowControl w:val="0"/>
        <w:spacing w:line="240" w:lineRule="auto"/>
        <w:ind w:left="720" w:right="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 candidato: ________________________________________________</w:t>
      </w:r>
    </w:p>
    <w:p w:rsidR="000F4684" w:rsidRDefault="000F4684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83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205"/>
        <w:gridCol w:w="1635"/>
        <w:gridCol w:w="1575"/>
      </w:tblGrid>
      <w:tr w:rsidR="000F468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0F468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Histórico Escolar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cada reprovação em disciplina o candidato será descontado em 0,5 pontos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0F4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F468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na área de formação**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participação </w:t>
            </w:r>
          </w:p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(máximo 24 meses)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0F4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F468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em outras áreas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 pontos/mês de participação</w:t>
            </w:r>
          </w:p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0F4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F468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Atuação e vivência prévia na área de formação** </w:t>
            </w:r>
          </w:p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(inclusive estágios)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atuação </w:t>
            </w:r>
          </w:p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0F4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F4684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Cursos e eventos na área de formação**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pontos/curso ou evento </w:t>
            </w:r>
          </w:p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cursos ou eventos)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0F4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F4684">
        <w:trPr>
          <w:trHeight w:val="420"/>
        </w:trPr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Total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417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684" w:rsidRDefault="000F4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0F4684" w:rsidRDefault="00C26FD4">
      <w:pPr>
        <w:widowControl w:val="0"/>
        <w:spacing w:line="240" w:lineRule="auto"/>
        <w:ind w:left="720" w:right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4177F2">
        <w:rPr>
          <w:rFonts w:ascii="Calibri" w:eastAsia="Calibri" w:hAnsi="Calibri" w:cs="Calibri"/>
          <w:sz w:val="20"/>
          <w:szCs w:val="20"/>
        </w:rPr>
        <w:t>* Incluindo atuação em monitoria de disciplinas.</w:t>
      </w:r>
    </w:p>
    <w:p w:rsidR="000F4684" w:rsidRDefault="00C26FD4">
      <w:pPr>
        <w:widowControl w:val="0"/>
        <w:spacing w:line="240" w:lineRule="auto"/>
        <w:ind w:left="720" w:right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bookmarkStart w:id="1" w:name="_GoBack"/>
      <w:bookmarkEnd w:id="1"/>
      <w:r w:rsidR="004177F2">
        <w:rPr>
          <w:rFonts w:ascii="Calibri" w:eastAsia="Calibri" w:hAnsi="Calibri" w:cs="Calibri"/>
          <w:sz w:val="20"/>
          <w:szCs w:val="20"/>
        </w:rPr>
        <w:t>** Área de formação requisitada para candidatura à vaga.</w:t>
      </w:r>
    </w:p>
    <w:p w:rsidR="000F4684" w:rsidRDefault="000F4684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F4684" w:rsidRDefault="000F4684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F4684" w:rsidRDefault="004177F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0F4684" w:rsidRDefault="000F4684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0F4684" w:rsidRDefault="000F4684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0F4684" w:rsidRDefault="000F4684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F4684" w:rsidRDefault="004177F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:rsidR="000F4684" w:rsidRDefault="004177F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sectPr w:rsidR="000F4684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98" w:rsidRDefault="00390E98">
      <w:pPr>
        <w:spacing w:line="240" w:lineRule="auto"/>
      </w:pPr>
      <w:r>
        <w:separator/>
      </w:r>
    </w:p>
  </w:endnote>
  <w:endnote w:type="continuationSeparator" w:id="0">
    <w:p w:rsidR="00390E98" w:rsidRDefault="0039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84" w:rsidRDefault="000F4684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98" w:rsidRDefault="00390E98">
      <w:pPr>
        <w:spacing w:line="240" w:lineRule="auto"/>
      </w:pPr>
      <w:r>
        <w:separator/>
      </w:r>
    </w:p>
  </w:footnote>
  <w:footnote w:type="continuationSeparator" w:id="0">
    <w:p w:rsidR="00390E98" w:rsidRDefault="00390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84" w:rsidRDefault="000F4684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F4684" w:rsidRDefault="004177F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4684" w:rsidRDefault="000F4684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0F4684" w:rsidRDefault="000F4684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0F4684" w:rsidRDefault="000F4684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0F4684" w:rsidRDefault="004177F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0F4684" w:rsidRDefault="004177F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0F4684" w:rsidRDefault="004177F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0F4684" w:rsidRDefault="004177F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0F4684" w:rsidRDefault="004177F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0F4684" w:rsidRDefault="004177F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0F4684" w:rsidRDefault="000F468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4"/>
    <w:rsid w:val="000F4684"/>
    <w:rsid w:val="00390E98"/>
    <w:rsid w:val="004177F2"/>
    <w:rsid w:val="0074790E"/>
    <w:rsid w:val="00C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B620"/>
  <w15:docId w15:val="{92B40D60-ADB1-4B66-A58E-4810B02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9SFMva9j3DjMEaq8iYL9oc4aQ==">AMUW2mW3XmiHy/CaIa4NQfjXEapWLyjjcZfisfBjMZsT/JErXq6yOOfzwLRpLFQOxuBctRJDj5doJx8lWYYfkOEeiClqBZbzQLDUjc4RKJCbS8hGuOzc+5llCCAGyBkv2/xbx77vUXwdeDC07tZGtxkHezllURvfQmoaD7XkLz617akKKzsfZVDK/HvUqS8vrjL2sZncqzTKXoM0Ld2msnhe8s5QJu/70w==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Luiza Pieta</cp:lastModifiedBy>
  <cp:revision>3</cp:revision>
  <dcterms:created xsi:type="dcterms:W3CDTF">2021-04-26T19:35:00Z</dcterms:created>
  <dcterms:modified xsi:type="dcterms:W3CDTF">2021-04-26T19:38:00Z</dcterms:modified>
</cp:coreProperties>
</file>